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333F" w14:textId="77777777" w:rsidR="00E53AE4" w:rsidRPr="00567C99" w:rsidRDefault="00E53AE4" w:rsidP="00E53AE4">
      <w:pPr>
        <w:pStyle w:val="Heading1"/>
        <w:rPr>
          <w:rFonts w:ascii="Times New Roman" w:hAnsi="Times New Roman"/>
          <w:sz w:val="22"/>
          <w:szCs w:val="22"/>
        </w:rPr>
      </w:pPr>
    </w:p>
    <w:p w14:paraId="53D90F00" w14:textId="63EBC280" w:rsidR="00E53AE4" w:rsidRPr="00B0047E" w:rsidRDefault="00E53AE4" w:rsidP="00E53AE4">
      <w:pPr>
        <w:jc w:val="center"/>
        <w:rPr>
          <w:rFonts w:ascii="Garamond" w:hAnsi="Garamond"/>
          <w:sz w:val="22"/>
          <w:szCs w:val="22"/>
        </w:rPr>
      </w:pPr>
      <w:r w:rsidRPr="00B0047E">
        <w:rPr>
          <w:rFonts w:ascii="Garamond" w:hAnsi="Garamond"/>
          <w:b/>
          <w:sz w:val="22"/>
          <w:szCs w:val="22"/>
        </w:rPr>
        <w:t xml:space="preserve">Kuspuk School District Board of Education Meeting Agenda </w:t>
      </w:r>
    </w:p>
    <w:p w14:paraId="05BCCB99" w14:textId="504124B8" w:rsidR="004B5585" w:rsidRPr="00B0047E" w:rsidRDefault="002A72DA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  <w:hyperlink r:id="rId8" w:history="1">
        <w:r w:rsidR="00426244" w:rsidRPr="005A6170">
          <w:rPr>
            <w:rStyle w:val="Hyperlink"/>
            <w:rFonts w:ascii="Garamond" w:hAnsi="Garamond"/>
            <w:b/>
            <w:sz w:val="22"/>
            <w:szCs w:val="22"/>
          </w:rPr>
          <w:t>June 1</w:t>
        </w:r>
        <w:r w:rsidR="007A27FD" w:rsidRPr="005A6170">
          <w:rPr>
            <w:rStyle w:val="Hyperlink"/>
            <w:rFonts w:ascii="Garamond" w:hAnsi="Garamond"/>
            <w:b/>
            <w:sz w:val="22"/>
            <w:szCs w:val="22"/>
          </w:rPr>
          <w:t>, 2017</w:t>
        </w:r>
      </w:hyperlink>
      <w:r w:rsidR="004B5585" w:rsidRPr="00B0047E">
        <w:rPr>
          <w:rFonts w:ascii="Garamond" w:hAnsi="Garamond"/>
          <w:b/>
          <w:sz w:val="22"/>
          <w:szCs w:val="22"/>
          <w:u w:val="single"/>
        </w:rPr>
        <w:t>, 10:00 a.m.</w:t>
      </w:r>
      <w:r w:rsidR="0021298A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14460927" w14:textId="36DB63E1" w:rsidR="00E25E75" w:rsidRPr="00B0047E" w:rsidRDefault="00E25E75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B0047E">
        <w:rPr>
          <w:rFonts w:ascii="Garamond" w:hAnsi="Garamond"/>
          <w:b/>
          <w:sz w:val="22"/>
          <w:szCs w:val="22"/>
          <w:u w:val="single"/>
        </w:rPr>
        <w:t>Bob R. McHenry District Office, Aniak, AK</w:t>
      </w:r>
    </w:p>
    <w:p w14:paraId="1B783CE0" w14:textId="77777777" w:rsidR="0074632A" w:rsidRPr="007D3979" w:rsidRDefault="0074632A" w:rsidP="00E25E75">
      <w:pPr>
        <w:jc w:val="center"/>
        <w:rPr>
          <w:rFonts w:ascii="Garamond" w:hAnsi="Garamond"/>
          <w:b/>
          <w:sz w:val="16"/>
          <w:szCs w:val="16"/>
          <w:u w:val="single"/>
        </w:rPr>
      </w:pPr>
    </w:p>
    <w:p w14:paraId="3BBEB330" w14:textId="21D05163" w:rsidR="008F3AAA" w:rsidRPr="00675E69" w:rsidRDefault="00E25E75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675E69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E53AE4" w:rsidRPr="00675E69">
        <w:rPr>
          <w:rFonts w:ascii="Garamond" w:hAnsi="Garamond"/>
          <w:b/>
          <w:color w:val="auto"/>
          <w:sz w:val="22"/>
          <w:szCs w:val="22"/>
          <w:u w:val="single"/>
        </w:rPr>
        <w:t>:00</w:t>
      </w:r>
      <w:r w:rsidR="005C57E8" w:rsidRPr="00675E69">
        <w:rPr>
          <w:rFonts w:ascii="Garamond" w:hAnsi="Garamond"/>
          <w:b/>
          <w:sz w:val="22"/>
          <w:szCs w:val="22"/>
          <w:u w:val="single"/>
        </w:rPr>
        <w:t xml:space="preserve"> am Call to Order</w:t>
      </w:r>
    </w:p>
    <w:p w14:paraId="71329033" w14:textId="1DED0BC3" w:rsidR="00E53AE4" w:rsidRPr="00675E69" w:rsidRDefault="00E53AE4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675E69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675E6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675E69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b/>
          <w:sz w:val="22"/>
          <w:szCs w:val="22"/>
          <w:u w:val="single"/>
        </w:rPr>
        <w:t>Roll Call</w:t>
      </w:r>
      <w:r w:rsidRPr="00675E69">
        <w:rPr>
          <w:rFonts w:ascii="Garamond" w:hAnsi="Garamond"/>
          <w:sz w:val="22"/>
          <w:szCs w:val="22"/>
        </w:rPr>
        <w:t>:  (Establishment of Quorum)</w:t>
      </w:r>
    </w:p>
    <w:p w14:paraId="707EABC3" w14:textId="638DA654" w:rsidR="004B5585" w:rsidRPr="00675E69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675E69">
        <w:rPr>
          <w:rFonts w:ascii="Garamond" w:hAnsi="Garamond"/>
          <w:sz w:val="22"/>
          <w:szCs w:val="22"/>
        </w:rPr>
        <w:t xml:space="preserve">: </w:t>
      </w:r>
      <w:r w:rsidR="00426244">
        <w:rPr>
          <w:rFonts w:ascii="Garamond" w:hAnsi="Garamond"/>
          <w:sz w:val="22"/>
          <w:szCs w:val="22"/>
        </w:rPr>
        <w:t>June 1</w:t>
      </w:r>
      <w:r w:rsidRPr="00675E69">
        <w:rPr>
          <w:rFonts w:ascii="Garamond" w:hAnsi="Garamond"/>
          <w:sz w:val="22"/>
          <w:szCs w:val="22"/>
        </w:rPr>
        <w:t>, 2017</w:t>
      </w:r>
      <w:r w:rsidRPr="00675E69">
        <w:rPr>
          <w:rFonts w:ascii="Garamond" w:hAnsi="Garamond"/>
          <w:sz w:val="22"/>
          <w:szCs w:val="22"/>
        </w:rPr>
        <w:tab/>
      </w:r>
      <w:r w:rsidRPr="00675E69">
        <w:rPr>
          <w:rFonts w:ascii="Garamond" w:hAnsi="Garamond"/>
          <w:sz w:val="22"/>
          <w:szCs w:val="22"/>
        </w:rPr>
        <w:tab/>
        <w:t>ACTION</w:t>
      </w:r>
    </w:p>
    <w:p w14:paraId="46903B1F" w14:textId="33930C4F" w:rsidR="004B5585" w:rsidRPr="00675E69" w:rsidRDefault="004B5585" w:rsidP="004B558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b/>
          <w:sz w:val="22"/>
          <w:szCs w:val="22"/>
          <w:u w:val="single"/>
        </w:rPr>
        <w:t>Approval of Minutes:</w:t>
      </w:r>
      <w:r w:rsidRPr="00675E69">
        <w:rPr>
          <w:rFonts w:ascii="Garamond" w:hAnsi="Garamond"/>
          <w:b/>
          <w:sz w:val="22"/>
          <w:szCs w:val="22"/>
        </w:rPr>
        <w:t xml:space="preserve"> </w:t>
      </w:r>
      <w:hyperlink r:id="rId9" w:history="1">
        <w:r w:rsidR="00426244" w:rsidRPr="00D25059">
          <w:rPr>
            <w:rStyle w:val="Hyperlink"/>
            <w:rFonts w:ascii="Garamond" w:hAnsi="Garamond"/>
            <w:sz w:val="22"/>
            <w:szCs w:val="22"/>
          </w:rPr>
          <w:t>May 9,</w:t>
        </w:r>
        <w:r w:rsidR="00692404" w:rsidRPr="00D25059">
          <w:rPr>
            <w:rStyle w:val="Hyperlink"/>
            <w:rFonts w:ascii="Garamond" w:hAnsi="Garamond"/>
            <w:sz w:val="22"/>
            <w:szCs w:val="22"/>
          </w:rPr>
          <w:t xml:space="preserve"> 2017 Regular</w:t>
        </w:r>
        <w:r w:rsidR="00692404" w:rsidRPr="00D25059">
          <w:rPr>
            <w:rStyle w:val="Hyperlink"/>
            <w:rFonts w:ascii="Garamond" w:hAnsi="Garamond"/>
            <w:b/>
            <w:sz w:val="22"/>
            <w:szCs w:val="22"/>
          </w:rPr>
          <w:t xml:space="preserve"> </w:t>
        </w:r>
        <w:r w:rsidR="00455DF7" w:rsidRPr="00D25059">
          <w:rPr>
            <w:rStyle w:val="Hyperlink"/>
            <w:rFonts w:ascii="Garamond" w:hAnsi="Garamond"/>
            <w:sz w:val="22"/>
            <w:szCs w:val="22"/>
          </w:rPr>
          <w:t>Meeting</w:t>
        </w:r>
      </w:hyperlink>
      <w:r w:rsidRPr="00675E69">
        <w:rPr>
          <w:rFonts w:ascii="Garamond" w:hAnsi="Garamond"/>
          <w:sz w:val="22"/>
          <w:szCs w:val="22"/>
        </w:rPr>
        <w:tab/>
      </w:r>
      <w:r w:rsidRPr="00675E69">
        <w:rPr>
          <w:rFonts w:ascii="Garamond" w:hAnsi="Garamond"/>
          <w:sz w:val="22"/>
          <w:szCs w:val="22"/>
        </w:rPr>
        <w:tab/>
        <w:t>ACTION</w:t>
      </w:r>
    </w:p>
    <w:p w14:paraId="1543BE0A" w14:textId="77777777" w:rsidR="000C1702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sz w:val="22"/>
          <w:szCs w:val="22"/>
        </w:rPr>
        <w:t>Board President’s Report – Wayne Morgan</w:t>
      </w:r>
    </w:p>
    <w:p w14:paraId="1216FC80" w14:textId="779BED8D" w:rsidR="00624D3B" w:rsidRPr="00675E69" w:rsidRDefault="00E53AE4" w:rsidP="00624D3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sz w:val="22"/>
          <w:szCs w:val="22"/>
        </w:rPr>
        <w:t>Public Comments Regarding Agenda/Non-Agenda Items</w:t>
      </w:r>
    </w:p>
    <w:p w14:paraId="372FFE66" w14:textId="428BF495" w:rsidR="009C72FE" w:rsidRPr="00555958" w:rsidRDefault="00624D3B" w:rsidP="00624D3B">
      <w:pPr>
        <w:tabs>
          <w:tab w:val="left" w:pos="360"/>
          <w:tab w:val="decimal" w:leader="hyphen" w:pos="7830"/>
        </w:tabs>
        <w:rPr>
          <w:rFonts w:ascii="Garamond" w:hAnsi="Garamond"/>
          <w:sz w:val="18"/>
          <w:szCs w:val="18"/>
        </w:rPr>
      </w:pPr>
      <w:r w:rsidRPr="00555958">
        <w:rPr>
          <w:rFonts w:ascii="Garamond" w:hAnsi="Garamond"/>
          <w:i/>
          <w:sz w:val="18"/>
          <w:szCs w:val="18"/>
        </w:rPr>
        <w:tab/>
      </w:r>
      <w:r w:rsidR="009C72FE" w:rsidRPr="00555958">
        <w:rPr>
          <w:rFonts w:ascii="Garamond" w:hAnsi="Garamond"/>
          <w:i/>
          <w:sz w:val="18"/>
          <w:szCs w:val="18"/>
          <w:u w:val="single"/>
        </w:rPr>
        <w:t>Rules for Speakers from the Audience</w:t>
      </w:r>
      <w:r w:rsidR="009C72FE" w:rsidRPr="00555958">
        <w:rPr>
          <w:rFonts w:ascii="Garamond" w:hAnsi="Garamond"/>
          <w:i/>
          <w:sz w:val="18"/>
          <w:szCs w:val="18"/>
        </w:rPr>
        <w:t>:  a. State your name. b. No profane language</w:t>
      </w:r>
      <w:r w:rsidR="00CB5EB5" w:rsidRPr="00555958">
        <w:rPr>
          <w:rFonts w:ascii="Garamond" w:hAnsi="Garamond"/>
          <w:i/>
          <w:sz w:val="18"/>
          <w:szCs w:val="18"/>
        </w:rPr>
        <w:t>. c. Grievances &amp; complaints</w:t>
      </w:r>
      <w:r w:rsidR="001E1939" w:rsidRPr="00555958">
        <w:rPr>
          <w:rFonts w:ascii="Garamond" w:hAnsi="Garamond"/>
          <w:i/>
          <w:sz w:val="18"/>
          <w:szCs w:val="18"/>
        </w:rPr>
        <w:t xml:space="preserve"> should</w:t>
      </w:r>
    </w:p>
    <w:p w14:paraId="7AD2F38F" w14:textId="0E32CE26" w:rsidR="00602620" w:rsidRPr="00555958" w:rsidRDefault="009C72FE" w:rsidP="00567C99">
      <w:pPr>
        <w:tabs>
          <w:tab w:val="left" w:pos="360"/>
          <w:tab w:val="decimal" w:leader="hyphen" w:pos="7830"/>
        </w:tabs>
        <w:rPr>
          <w:rFonts w:ascii="Garamond" w:hAnsi="Garamond"/>
          <w:i/>
          <w:sz w:val="18"/>
          <w:szCs w:val="18"/>
        </w:rPr>
      </w:pPr>
      <w:r w:rsidRPr="00555958">
        <w:rPr>
          <w:rFonts w:ascii="Garamond" w:hAnsi="Garamond"/>
          <w:i/>
          <w:sz w:val="18"/>
          <w:szCs w:val="18"/>
        </w:rPr>
        <w:tab/>
      </w:r>
      <w:proofErr w:type="gramStart"/>
      <w:r w:rsidR="00602620" w:rsidRPr="00555958">
        <w:rPr>
          <w:rFonts w:ascii="Garamond" w:hAnsi="Garamond"/>
          <w:i/>
          <w:sz w:val="18"/>
          <w:szCs w:val="18"/>
        </w:rPr>
        <w:t>be</w:t>
      </w:r>
      <w:proofErr w:type="gramEnd"/>
      <w:r w:rsidR="00602620" w:rsidRPr="00555958">
        <w:rPr>
          <w:rFonts w:ascii="Garamond" w:hAnsi="Garamond"/>
          <w:i/>
          <w:sz w:val="18"/>
          <w:szCs w:val="18"/>
        </w:rPr>
        <w:t xml:space="preserve"> referred to the Superintendent for investigation. </w:t>
      </w:r>
      <w:r w:rsidR="00B94C16" w:rsidRPr="00555958">
        <w:rPr>
          <w:rFonts w:ascii="Garamond" w:hAnsi="Garamond"/>
          <w:i/>
          <w:sz w:val="18"/>
          <w:szCs w:val="18"/>
        </w:rPr>
        <w:t xml:space="preserve">d. </w:t>
      </w:r>
      <w:r w:rsidR="00602620" w:rsidRPr="00555958">
        <w:rPr>
          <w:rFonts w:ascii="Garamond" w:hAnsi="Garamond"/>
          <w:i/>
          <w:sz w:val="18"/>
          <w:szCs w:val="18"/>
        </w:rPr>
        <w:t xml:space="preserve">No derogatory talk about </w:t>
      </w:r>
      <w:r w:rsidRPr="00555958">
        <w:rPr>
          <w:rFonts w:ascii="Garamond" w:hAnsi="Garamond"/>
          <w:i/>
          <w:sz w:val="18"/>
          <w:szCs w:val="18"/>
        </w:rPr>
        <w:t>those</w:t>
      </w:r>
      <w:r w:rsidR="00D10AD3" w:rsidRPr="00555958">
        <w:rPr>
          <w:rFonts w:ascii="Garamond" w:hAnsi="Garamond"/>
          <w:i/>
          <w:sz w:val="18"/>
          <w:szCs w:val="18"/>
        </w:rPr>
        <w:t xml:space="preserve"> not present</w:t>
      </w:r>
    </w:p>
    <w:p w14:paraId="09D6A86B" w14:textId="5F9CBABC" w:rsidR="00E53AE4" w:rsidRDefault="0082210C" w:rsidP="00567C99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color w:val="auto"/>
          <w:sz w:val="22"/>
          <w:szCs w:val="22"/>
        </w:rPr>
        <w:t>3</w:t>
      </w:r>
      <w:r w:rsidR="00EC434C" w:rsidRPr="00675E69">
        <w:rPr>
          <w:rFonts w:ascii="Garamond" w:hAnsi="Garamond"/>
          <w:color w:val="auto"/>
          <w:sz w:val="22"/>
          <w:szCs w:val="22"/>
        </w:rPr>
        <w:t xml:space="preserve">. </w:t>
      </w:r>
      <w:r w:rsidR="00FE0B86" w:rsidRPr="00675E69">
        <w:rPr>
          <w:rFonts w:ascii="Garamond" w:hAnsi="Garamond"/>
          <w:color w:val="auto"/>
          <w:sz w:val="22"/>
          <w:szCs w:val="22"/>
        </w:rPr>
        <w:t xml:space="preserve">  </w:t>
      </w:r>
      <w:r w:rsidR="00567C99" w:rsidRPr="00675E69">
        <w:rPr>
          <w:rFonts w:ascii="Garamond" w:hAnsi="Garamond"/>
          <w:color w:val="auto"/>
          <w:sz w:val="22"/>
          <w:szCs w:val="22"/>
        </w:rPr>
        <w:t xml:space="preserve"> E</w:t>
      </w:r>
      <w:r w:rsidR="00E53AE4" w:rsidRPr="00675E69">
        <w:rPr>
          <w:rFonts w:ascii="Garamond" w:hAnsi="Garamond"/>
          <w:sz w:val="22"/>
          <w:szCs w:val="22"/>
        </w:rPr>
        <w:t>xecutive Session</w:t>
      </w:r>
      <w:r w:rsidR="00E61F8B" w:rsidRPr="00675E69">
        <w:rPr>
          <w:rFonts w:ascii="Garamond" w:hAnsi="Garamond"/>
          <w:sz w:val="22"/>
          <w:szCs w:val="22"/>
        </w:rPr>
        <w:t xml:space="preserve"> for</w:t>
      </w:r>
      <w:r w:rsidR="00AE58DB">
        <w:rPr>
          <w:rFonts w:ascii="Garamond" w:hAnsi="Garamond"/>
          <w:sz w:val="22"/>
          <w:szCs w:val="22"/>
        </w:rPr>
        <w:t xml:space="preserve"> </w:t>
      </w:r>
      <w:r w:rsidR="005D5288">
        <w:rPr>
          <w:rFonts w:ascii="Garamond" w:hAnsi="Garamond"/>
          <w:sz w:val="22"/>
          <w:szCs w:val="22"/>
        </w:rPr>
        <w:t>A</w:t>
      </w:r>
      <w:r w:rsidR="00AE58DB">
        <w:rPr>
          <w:rFonts w:ascii="Garamond" w:hAnsi="Garamond"/>
          <w:sz w:val="22"/>
          <w:szCs w:val="22"/>
        </w:rPr>
        <w:t xml:space="preserve">dministrative </w:t>
      </w:r>
      <w:r w:rsidR="005D5288">
        <w:rPr>
          <w:rFonts w:ascii="Garamond" w:hAnsi="Garamond"/>
          <w:sz w:val="22"/>
          <w:szCs w:val="22"/>
        </w:rPr>
        <w:t>Matters</w:t>
      </w:r>
      <w:r w:rsidR="006D3AB2" w:rsidRPr="00675E69">
        <w:rPr>
          <w:rFonts w:ascii="Garamond" w:hAnsi="Garamond"/>
          <w:sz w:val="22"/>
          <w:szCs w:val="22"/>
        </w:rPr>
        <w:tab/>
      </w:r>
      <w:r w:rsidR="006D3AB2" w:rsidRPr="00675E69">
        <w:rPr>
          <w:rFonts w:ascii="Garamond" w:hAnsi="Garamond"/>
          <w:sz w:val="22"/>
          <w:szCs w:val="22"/>
        </w:rPr>
        <w:tab/>
      </w:r>
      <w:r w:rsidR="00E53AE4" w:rsidRPr="00675E69">
        <w:rPr>
          <w:rFonts w:ascii="Garamond" w:hAnsi="Garamond"/>
          <w:sz w:val="22"/>
          <w:szCs w:val="22"/>
        </w:rPr>
        <w:t>MOTION</w:t>
      </w:r>
    </w:p>
    <w:p w14:paraId="1F257074" w14:textId="06FF3FCC" w:rsidR="009C4344" w:rsidRDefault="009C4344" w:rsidP="00567C99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ab/>
      </w:r>
      <w:r w:rsidRPr="00675E69">
        <w:rPr>
          <w:rFonts w:ascii="Garamond" w:hAnsi="Garamond"/>
          <w:color w:val="auto"/>
          <w:sz w:val="22"/>
          <w:szCs w:val="22"/>
        </w:rPr>
        <w:t>Approval of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 w:rsidRPr="00675E69">
        <w:rPr>
          <w:rFonts w:ascii="Garamond" w:hAnsi="Garamond"/>
          <w:color w:val="auto"/>
          <w:sz w:val="22"/>
          <w:szCs w:val="22"/>
        </w:rPr>
        <w:t xml:space="preserve">FY18 </w:t>
      </w:r>
      <w:r w:rsidR="004C3B48">
        <w:rPr>
          <w:rFonts w:ascii="Garamond" w:hAnsi="Garamond"/>
          <w:color w:val="auto"/>
          <w:sz w:val="22"/>
          <w:szCs w:val="22"/>
        </w:rPr>
        <w:t>New Hire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 w:rsidRPr="00675E69">
        <w:rPr>
          <w:rFonts w:ascii="Garamond" w:hAnsi="Garamond"/>
          <w:color w:val="auto"/>
          <w:sz w:val="22"/>
          <w:szCs w:val="22"/>
        </w:rPr>
        <w:t>Contracts</w:t>
      </w:r>
      <w:r w:rsidR="006207E2" w:rsidRPr="00F869FF">
        <w:rPr>
          <w:rFonts w:ascii="Garamond" w:hAnsi="Garamond"/>
          <w:color w:val="auto"/>
          <w:sz w:val="22"/>
          <w:szCs w:val="22"/>
        </w:rPr>
        <w:t xml:space="preserve">: </w:t>
      </w:r>
      <w:r w:rsidR="00A30192" w:rsidRPr="00F869FF">
        <w:rPr>
          <w:rFonts w:ascii="Garamond" w:hAnsi="Garamond"/>
          <w:color w:val="auto"/>
          <w:sz w:val="22"/>
          <w:szCs w:val="22"/>
        </w:rPr>
        <w:t>JOGES</w:t>
      </w:r>
      <w:r w:rsidR="008D63A5">
        <w:rPr>
          <w:rFonts w:ascii="Garamond" w:hAnsi="Garamond"/>
          <w:color w:val="auto"/>
          <w:sz w:val="22"/>
          <w:szCs w:val="22"/>
        </w:rPr>
        <w:t xml:space="preserve"> -</w:t>
      </w:r>
      <w:r w:rsidR="00A30192" w:rsidRPr="00F869FF">
        <w:rPr>
          <w:rFonts w:ascii="Garamond" w:hAnsi="Garamond"/>
          <w:color w:val="auto"/>
          <w:sz w:val="22"/>
          <w:szCs w:val="22"/>
        </w:rPr>
        <w:t xml:space="preserve"> Gr. </w:t>
      </w:r>
      <w:r w:rsidR="00F45366" w:rsidRPr="00F869FF">
        <w:rPr>
          <w:rFonts w:ascii="Garamond" w:hAnsi="Garamond"/>
          <w:color w:val="auto"/>
          <w:sz w:val="22"/>
          <w:szCs w:val="22"/>
        </w:rPr>
        <w:t>K</w:t>
      </w:r>
      <w:r w:rsidR="006207E2">
        <w:rPr>
          <w:rFonts w:ascii="Garamond" w:hAnsi="Garamond"/>
          <w:color w:val="auto"/>
          <w:sz w:val="22"/>
          <w:szCs w:val="22"/>
        </w:rPr>
        <w:tab/>
      </w:r>
      <w:r w:rsidRPr="00675E69">
        <w:rPr>
          <w:rFonts w:ascii="Garamond" w:hAnsi="Garamond"/>
          <w:color w:val="auto"/>
          <w:sz w:val="22"/>
          <w:szCs w:val="22"/>
        </w:rPr>
        <w:tab/>
        <w:t>ACTION</w:t>
      </w:r>
    </w:p>
    <w:p w14:paraId="61EC6EB3" w14:textId="77777777" w:rsidR="009C4344" w:rsidRDefault="009C4344" w:rsidP="001966BD">
      <w:pPr>
        <w:tabs>
          <w:tab w:val="left" w:pos="360"/>
          <w:tab w:val="left" w:pos="5850"/>
        </w:tabs>
        <w:rPr>
          <w:rFonts w:ascii="Garamond" w:hAnsi="Garamond"/>
          <w:b/>
          <w:sz w:val="22"/>
          <w:szCs w:val="22"/>
          <w:u w:val="single"/>
        </w:rPr>
      </w:pPr>
    </w:p>
    <w:p w14:paraId="537198CD" w14:textId="28CC4521" w:rsidR="001966BD" w:rsidRDefault="00C722CB" w:rsidP="001966BD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b/>
          <w:sz w:val="22"/>
          <w:szCs w:val="22"/>
          <w:u w:val="single"/>
        </w:rPr>
        <w:t>District Reports</w:t>
      </w:r>
      <w:r w:rsidR="001966BD" w:rsidRPr="001966BD">
        <w:rPr>
          <w:rFonts w:ascii="Garamond" w:hAnsi="Garamond"/>
          <w:sz w:val="22"/>
          <w:szCs w:val="22"/>
        </w:rPr>
        <w:t xml:space="preserve"> </w:t>
      </w:r>
      <w:r w:rsidR="001966BD" w:rsidRPr="00675E69">
        <w:rPr>
          <w:rFonts w:ascii="Garamond" w:hAnsi="Garamond"/>
          <w:sz w:val="22"/>
          <w:szCs w:val="22"/>
        </w:rPr>
        <w:tab/>
      </w:r>
    </w:p>
    <w:p w14:paraId="306102EF" w14:textId="5937A20D" w:rsidR="002356D7" w:rsidRPr="00675E69" w:rsidRDefault="002356D7" w:rsidP="001966BD">
      <w:pPr>
        <w:tabs>
          <w:tab w:val="left" w:pos="360"/>
          <w:tab w:val="left" w:pos="5040"/>
          <w:tab w:val="left" w:pos="585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sz w:val="22"/>
          <w:szCs w:val="22"/>
        </w:rPr>
        <w:t>a.</w:t>
      </w:r>
      <w:r w:rsidRPr="00675E69">
        <w:rPr>
          <w:rFonts w:ascii="Garamond" w:hAnsi="Garamond"/>
          <w:sz w:val="22"/>
          <w:szCs w:val="22"/>
        </w:rPr>
        <w:tab/>
        <w:t xml:space="preserve">Superintendent’s Report – </w:t>
      </w:r>
      <w:hyperlink r:id="rId10" w:history="1">
        <w:r w:rsidRPr="00760D79">
          <w:rPr>
            <w:rStyle w:val="Hyperlink"/>
            <w:rFonts w:ascii="Garamond" w:hAnsi="Garamond"/>
            <w:sz w:val="22"/>
            <w:szCs w:val="22"/>
          </w:rPr>
          <w:t>Erich Kuball</w:t>
        </w:r>
      </w:hyperlink>
      <w:r w:rsidR="00001481" w:rsidRPr="00001481">
        <w:rPr>
          <w:rFonts w:ascii="Garamond" w:hAnsi="Garamond"/>
          <w:sz w:val="22"/>
          <w:szCs w:val="22"/>
        </w:rPr>
        <w:t xml:space="preserve"> </w:t>
      </w:r>
      <w:r w:rsidR="00001481">
        <w:rPr>
          <w:rFonts w:ascii="Garamond" w:hAnsi="Garamond"/>
          <w:sz w:val="22"/>
          <w:szCs w:val="22"/>
        </w:rPr>
        <w:tab/>
      </w:r>
      <w:r w:rsidR="00F869FF" w:rsidRPr="00675E69">
        <w:rPr>
          <w:rFonts w:ascii="Garamond" w:hAnsi="Garamond"/>
          <w:sz w:val="22"/>
          <w:szCs w:val="22"/>
        </w:rPr>
        <w:t>d.</w:t>
      </w:r>
      <w:r w:rsidR="00F869FF">
        <w:rPr>
          <w:rFonts w:ascii="Garamond" w:hAnsi="Garamond"/>
          <w:sz w:val="22"/>
          <w:szCs w:val="22"/>
        </w:rPr>
        <w:t xml:space="preserve">   </w:t>
      </w:r>
      <w:r w:rsidR="00F869FF">
        <w:rPr>
          <w:rFonts w:ascii="Garamond" w:hAnsi="Garamond"/>
          <w:color w:val="auto"/>
          <w:sz w:val="22"/>
          <w:szCs w:val="22"/>
        </w:rPr>
        <w:t>Technology</w:t>
      </w:r>
      <w:r w:rsidR="0096342A">
        <w:rPr>
          <w:rFonts w:ascii="Garamond" w:hAnsi="Garamond"/>
          <w:color w:val="auto"/>
          <w:sz w:val="22"/>
          <w:szCs w:val="22"/>
        </w:rPr>
        <w:t>,</w:t>
      </w:r>
      <w:r w:rsidR="00F869FF">
        <w:rPr>
          <w:rFonts w:ascii="Garamond" w:hAnsi="Garamond"/>
          <w:color w:val="auto"/>
          <w:sz w:val="22"/>
          <w:szCs w:val="22"/>
        </w:rPr>
        <w:t xml:space="preserve"> Excess Property </w:t>
      </w:r>
      <w:r w:rsidR="0096342A">
        <w:rPr>
          <w:rFonts w:ascii="Garamond" w:hAnsi="Garamond"/>
          <w:color w:val="auto"/>
          <w:sz w:val="22"/>
          <w:szCs w:val="22"/>
        </w:rPr>
        <w:t xml:space="preserve">- </w:t>
      </w:r>
      <w:hyperlink r:id="rId11" w:history="1">
        <w:r w:rsidR="00F869FF" w:rsidRPr="00EF00DF">
          <w:rPr>
            <w:rStyle w:val="Hyperlink"/>
            <w:rFonts w:ascii="Garamond" w:hAnsi="Garamond"/>
            <w:sz w:val="22"/>
            <w:szCs w:val="22"/>
          </w:rPr>
          <w:t>Mike Roth</w:t>
        </w:r>
      </w:hyperlink>
      <w:r w:rsidR="000A0541">
        <w:rPr>
          <w:rFonts w:ascii="Garamond" w:hAnsi="Garamond"/>
          <w:sz w:val="22"/>
          <w:szCs w:val="22"/>
        </w:rPr>
        <w:tab/>
      </w:r>
    </w:p>
    <w:p w14:paraId="6ED17E38" w14:textId="30ACA329" w:rsidR="00F869FF" w:rsidRDefault="002356D7" w:rsidP="00F869FF">
      <w:pPr>
        <w:tabs>
          <w:tab w:val="left" w:pos="360"/>
          <w:tab w:val="left" w:pos="5040"/>
          <w:tab w:val="left" w:pos="5400"/>
          <w:tab w:val="left" w:pos="585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sz w:val="22"/>
          <w:szCs w:val="22"/>
        </w:rPr>
        <w:t>b.</w:t>
      </w:r>
      <w:r w:rsidRPr="00675E69">
        <w:rPr>
          <w:rFonts w:ascii="Garamond" w:hAnsi="Garamond"/>
          <w:sz w:val="22"/>
          <w:szCs w:val="22"/>
        </w:rPr>
        <w:tab/>
        <w:t xml:space="preserve">Finance Report – </w:t>
      </w:r>
      <w:hyperlink r:id="rId12" w:history="1">
        <w:r w:rsidRPr="002A72DA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bookmarkStart w:id="0" w:name="_GoBack"/>
      <w:bookmarkEnd w:id="0"/>
      <w:r w:rsidRPr="00675E69">
        <w:rPr>
          <w:rFonts w:ascii="Garamond" w:hAnsi="Garamond"/>
          <w:sz w:val="22"/>
          <w:szCs w:val="22"/>
        </w:rPr>
        <w:t xml:space="preserve"> </w:t>
      </w:r>
      <w:r w:rsidR="00F869FF">
        <w:rPr>
          <w:rFonts w:ascii="Garamond" w:hAnsi="Garamond"/>
          <w:sz w:val="22"/>
          <w:szCs w:val="22"/>
        </w:rPr>
        <w:tab/>
        <w:t>e.</w:t>
      </w:r>
      <w:r w:rsidR="00F869FF">
        <w:rPr>
          <w:rFonts w:ascii="Garamond" w:hAnsi="Garamond"/>
          <w:sz w:val="22"/>
          <w:szCs w:val="22"/>
        </w:rPr>
        <w:tab/>
      </w:r>
      <w:r w:rsidR="00F869FF" w:rsidRPr="00675E69">
        <w:rPr>
          <w:rFonts w:ascii="Garamond" w:hAnsi="Garamond"/>
          <w:sz w:val="22"/>
          <w:szCs w:val="22"/>
        </w:rPr>
        <w:t>Board Member Report(s)</w:t>
      </w:r>
    </w:p>
    <w:p w14:paraId="4D128120" w14:textId="405E03C9" w:rsidR="002356D7" w:rsidRPr="00675E69" w:rsidRDefault="00F869FF" w:rsidP="001966BD">
      <w:pPr>
        <w:tabs>
          <w:tab w:val="left" w:pos="360"/>
          <w:tab w:val="left" w:pos="5040"/>
          <w:tab w:val="left" w:pos="585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sz w:val="22"/>
          <w:szCs w:val="22"/>
        </w:rPr>
        <w:t>c.</w:t>
      </w:r>
      <w:r>
        <w:rPr>
          <w:rFonts w:ascii="Garamond" w:hAnsi="Garamond"/>
          <w:sz w:val="22"/>
          <w:szCs w:val="22"/>
        </w:rPr>
        <w:t xml:space="preserve">   </w:t>
      </w:r>
      <w:r w:rsidR="0096342A">
        <w:rPr>
          <w:rFonts w:ascii="Garamond" w:hAnsi="Garamond"/>
          <w:sz w:val="22"/>
          <w:szCs w:val="22"/>
        </w:rPr>
        <w:t xml:space="preserve"> </w:t>
      </w:r>
      <w:r w:rsidRPr="00675E69">
        <w:rPr>
          <w:rFonts w:ascii="Garamond" w:hAnsi="Garamond"/>
          <w:sz w:val="22"/>
          <w:szCs w:val="22"/>
        </w:rPr>
        <w:t xml:space="preserve">Maintenance &amp; Operations – </w:t>
      </w:r>
      <w:hyperlink r:id="rId13" w:history="1">
        <w:r w:rsidRPr="00BB556E">
          <w:rPr>
            <w:rStyle w:val="Hyperlink"/>
            <w:rFonts w:ascii="Garamond" w:hAnsi="Garamond"/>
            <w:sz w:val="22"/>
            <w:szCs w:val="22"/>
          </w:rPr>
          <w:t>Jeromy Hoeldt</w:t>
        </w:r>
      </w:hyperlink>
      <w:r w:rsidRPr="00675E6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1966BD" w:rsidRPr="00675E69">
        <w:rPr>
          <w:rFonts w:ascii="Garamond" w:hAnsi="Garamond"/>
          <w:sz w:val="22"/>
          <w:szCs w:val="22"/>
        </w:rPr>
        <w:t xml:space="preserve"> </w:t>
      </w:r>
    </w:p>
    <w:p w14:paraId="59F07C65" w14:textId="0ABFECC9" w:rsidR="002356D7" w:rsidRPr="007D3979" w:rsidRDefault="002356D7" w:rsidP="007D3979">
      <w:pPr>
        <w:rPr>
          <w:rFonts w:ascii="Garamond" w:hAnsi="Garamond"/>
          <w:sz w:val="16"/>
          <w:szCs w:val="16"/>
        </w:rPr>
      </w:pPr>
      <w:r w:rsidRPr="007D3979">
        <w:rPr>
          <w:rFonts w:ascii="Garamond" w:hAnsi="Garamond"/>
          <w:sz w:val="16"/>
          <w:szCs w:val="16"/>
        </w:rPr>
        <w:tab/>
      </w:r>
      <w:r w:rsidRPr="007D3979">
        <w:rPr>
          <w:rFonts w:ascii="Garamond" w:hAnsi="Garamond"/>
          <w:sz w:val="16"/>
          <w:szCs w:val="16"/>
        </w:rPr>
        <w:tab/>
      </w:r>
      <w:r w:rsidRPr="007D3979">
        <w:rPr>
          <w:rFonts w:ascii="Garamond" w:hAnsi="Garamond"/>
          <w:sz w:val="16"/>
          <w:szCs w:val="16"/>
        </w:rPr>
        <w:tab/>
      </w:r>
      <w:r w:rsidRPr="007D3979">
        <w:rPr>
          <w:rFonts w:ascii="Garamond" w:hAnsi="Garamond"/>
          <w:sz w:val="16"/>
          <w:szCs w:val="16"/>
        </w:rPr>
        <w:tab/>
        <w:t xml:space="preserve">     </w:t>
      </w:r>
    </w:p>
    <w:p w14:paraId="3EB734F7" w14:textId="6F425147" w:rsidR="004276C2" w:rsidRPr="00675E69" w:rsidRDefault="00E53AE4" w:rsidP="00B971BA">
      <w:pPr>
        <w:tabs>
          <w:tab w:val="right" w:pos="7560"/>
        </w:tabs>
        <w:rPr>
          <w:rFonts w:ascii="Garamond" w:hAnsi="Garamond"/>
          <w:color w:val="auto"/>
          <w:sz w:val="22"/>
          <w:szCs w:val="22"/>
        </w:rPr>
      </w:pPr>
      <w:r w:rsidRPr="00675E69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675E69">
        <w:rPr>
          <w:rFonts w:ascii="Garamond" w:hAnsi="Garamond"/>
          <w:color w:val="auto"/>
          <w:sz w:val="22"/>
          <w:szCs w:val="22"/>
        </w:rPr>
        <w:t>:</w:t>
      </w:r>
      <w:r w:rsidR="00AD4F83" w:rsidRPr="00675E69">
        <w:rPr>
          <w:rFonts w:ascii="Garamond" w:hAnsi="Garamond"/>
          <w:color w:val="auto"/>
          <w:sz w:val="22"/>
          <w:szCs w:val="22"/>
        </w:rPr>
        <w:t xml:space="preserve"> </w:t>
      </w:r>
    </w:p>
    <w:p w14:paraId="722CAB05" w14:textId="02EE04D2" w:rsidR="004D22DE" w:rsidRDefault="004D22DE" w:rsidP="004D22DE">
      <w:pPr>
        <w:pStyle w:val="ListParagraph"/>
        <w:numPr>
          <w:ilvl w:val="0"/>
          <w:numId w:val="9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A21DAB">
        <w:rPr>
          <w:rFonts w:ascii="Garamond" w:hAnsi="Garamond"/>
          <w:sz w:val="22"/>
          <w:szCs w:val="22"/>
        </w:rPr>
        <w:t>Policy Review Committee</w:t>
      </w:r>
      <w:r w:rsidRPr="006540E8">
        <w:rPr>
          <w:rFonts w:ascii="Garamond" w:hAnsi="Garamond"/>
          <w:sz w:val="22"/>
          <w:szCs w:val="22"/>
        </w:rPr>
        <w:tab/>
      </w:r>
      <w:r w:rsidRPr="006540E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</w:t>
      </w:r>
      <w:r w:rsidRPr="004D22DE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</w:t>
      </w:r>
      <w:r w:rsidRPr="006540E8">
        <w:rPr>
          <w:rFonts w:ascii="Garamond" w:hAnsi="Garamond"/>
          <w:sz w:val="22"/>
          <w:szCs w:val="22"/>
        </w:rPr>
        <w:t>Reading</w:t>
      </w:r>
    </w:p>
    <w:p w14:paraId="1B4B7966" w14:textId="6455A4FB" w:rsidR="00167300" w:rsidRDefault="00167300" w:rsidP="002E50F9">
      <w:pPr>
        <w:tabs>
          <w:tab w:val="left" w:pos="720"/>
          <w:tab w:val="left" w:pos="1080"/>
          <w:tab w:val="right" w:pos="756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a.</w:t>
      </w:r>
      <w:r w:rsidR="002E50F9">
        <w:rPr>
          <w:rFonts w:ascii="Garamond" w:hAnsi="Garamond"/>
          <w:sz w:val="18"/>
          <w:szCs w:val="18"/>
        </w:rPr>
        <w:tab/>
      </w:r>
      <w:hyperlink r:id="rId14" w:history="1">
        <w:r w:rsidRPr="00167300">
          <w:rPr>
            <w:rStyle w:val="Hyperlink"/>
            <w:rFonts w:ascii="Garamond" w:hAnsi="Garamond"/>
            <w:sz w:val="18"/>
            <w:szCs w:val="18"/>
          </w:rPr>
          <w:t>BP/E 3310 Purchasing Procedures and Procurement</w:t>
        </w:r>
      </w:hyperlink>
    </w:p>
    <w:p w14:paraId="6FFB65E4" w14:textId="397CF248" w:rsidR="00167300" w:rsidRDefault="00167300" w:rsidP="001171C8">
      <w:pPr>
        <w:tabs>
          <w:tab w:val="left" w:pos="720"/>
          <w:tab w:val="left" w:pos="1080"/>
          <w:tab w:val="right" w:pos="756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>b.</w:t>
      </w:r>
      <w:r>
        <w:rPr>
          <w:rFonts w:ascii="Garamond" w:hAnsi="Garamond"/>
          <w:sz w:val="18"/>
          <w:szCs w:val="18"/>
        </w:rPr>
        <w:tab/>
      </w:r>
      <w:hyperlink r:id="rId15" w:history="1">
        <w:r w:rsidRPr="00167300">
          <w:rPr>
            <w:rStyle w:val="Hyperlink"/>
            <w:rFonts w:ascii="Garamond" w:hAnsi="Garamond"/>
            <w:sz w:val="18"/>
            <w:szCs w:val="18"/>
          </w:rPr>
          <w:t>BP 5141.41 Sexual Abuse, Sexual Assault &amp; Dating Violence Awareness &amp; Prevention</w:t>
        </w:r>
      </w:hyperlink>
    </w:p>
    <w:p w14:paraId="1FDA7026" w14:textId="1A80DEF5" w:rsidR="00856F61" w:rsidRDefault="001171C8" w:rsidP="001171C8">
      <w:pPr>
        <w:tabs>
          <w:tab w:val="left" w:pos="720"/>
          <w:tab w:val="left" w:pos="1080"/>
          <w:tab w:val="right" w:pos="7560"/>
        </w:tabs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18"/>
          <w:szCs w:val="18"/>
        </w:rPr>
        <w:tab/>
        <w:t>c.</w:t>
      </w:r>
      <w:r>
        <w:rPr>
          <w:rFonts w:ascii="Garamond" w:hAnsi="Garamond"/>
          <w:sz w:val="18"/>
          <w:szCs w:val="18"/>
        </w:rPr>
        <w:tab/>
      </w:r>
      <w:hyperlink r:id="rId16" w:history="1">
        <w:r w:rsidRPr="001171C8">
          <w:rPr>
            <w:rStyle w:val="Hyperlink"/>
            <w:rFonts w:ascii="Garamond" w:hAnsi="Garamond"/>
            <w:sz w:val="18"/>
            <w:szCs w:val="18"/>
          </w:rPr>
          <w:t>BP 5145.15 Student &amp; Family Privacy Rights</w:t>
        </w:r>
      </w:hyperlink>
    </w:p>
    <w:p w14:paraId="42B1F937" w14:textId="77777777" w:rsidR="005A7C8F" w:rsidRPr="006540E8" w:rsidRDefault="005A7C8F" w:rsidP="00FD7B0C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6540E8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4D848AD0" w14:textId="7B4CCF77" w:rsidR="00A04555" w:rsidRPr="006540E8" w:rsidRDefault="009E275F" w:rsidP="00A0455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6540E8">
        <w:rPr>
          <w:rFonts w:ascii="Garamond" w:hAnsi="Garamond"/>
          <w:sz w:val="22"/>
          <w:szCs w:val="22"/>
        </w:rPr>
        <w:t xml:space="preserve">1.   </w:t>
      </w:r>
      <w:r w:rsidR="00A04555" w:rsidRPr="006540E8">
        <w:rPr>
          <w:rFonts w:ascii="Garamond" w:hAnsi="Garamond"/>
          <w:sz w:val="22"/>
          <w:szCs w:val="22"/>
        </w:rPr>
        <w:t>Board Recognition Awards</w:t>
      </w:r>
    </w:p>
    <w:p w14:paraId="1DB8107A" w14:textId="5275F93C" w:rsidR="003A17B6" w:rsidRPr="0010318F" w:rsidRDefault="0020347E" w:rsidP="00B244A9">
      <w:pPr>
        <w:pStyle w:val="ListParagraph"/>
        <w:numPr>
          <w:ilvl w:val="0"/>
          <w:numId w:val="27"/>
        </w:num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10318F">
        <w:rPr>
          <w:rFonts w:ascii="Garamond" w:hAnsi="Garamond"/>
          <w:sz w:val="22"/>
          <w:szCs w:val="22"/>
        </w:rPr>
        <w:t xml:space="preserve">Presentation of </w:t>
      </w:r>
      <w:hyperlink r:id="rId17" w:history="1">
        <w:r w:rsidR="00ED3A52" w:rsidRPr="00076EAC">
          <w:rPr>
            <w:rStyle w:val="Hyperlink"/>
            <w:rFonts w:ascii="Garamond" w:hAnsi="Garamond"/>
            <w:sz w:val="22"/>
            <w:szCs w:val="22"/>
          </w:rPr>
          <w:t>Bill Morgan Spirit Award</w:t>
        </w:r>
      </w:hyperlink>
      <w:r w:rsidR="00ED3A52">
        <w:rPr>
          <w:rFonts w:ascii="Garamond" w:hAnsi="Garamond"/>
          <w:sz w:val="22"/>
          <w:szCs w:val="22"/>
        </w:rPr>
        <w:t xml:space="preserve"> Plaque: </w:t>
      </w:r>
      <w:r w:rsidR="00ED3A52" w:rsidRPr="00ED3A52">
        <w:rPr>
          <w:rFonts w:ascii="Garamond" w:hAnsi="Garamond"/>
          <w:i/>
          <w:sz w:val="18"/>
          <w:szCs w:val="18"/>
        </w:rPr>
        <w:t>Erich Kuball</w:t>
      </w:r>
      <w:r w:rsidR="00ED3A52">
        <w:rPr>
          <w:rFonts w:ascii="Garamond" w:hAnsi="Garamond"/>
          <w:sz w:val="22"/>
          <w:szCs w:val="22"/>
        </w:rPr>
        <w:t xml:space="preserve">; </w:t>
      </w:r>
      <w:r w:rsidR="008D63A5">
        <w:rPr>
          <w:rFonts w:ascii="Garamond" w:hAnsi="Garamond"/>
          <w:sz w:val="22"/>
          <w:szCs w:val="22"/>
        </w:rPr>
        <w:t>&amp;</w:t>
      </w:r>
      <w:r w:rsidR="00ED3A52">
        <w:rPr>
          <w:rFonts w:ascii="Garamond" w:hAnsi="Garamond"/>
          <w:sz w:val="22"/>
          <w:szCs w:val="22"/>
        </w:rPr>
        <w:t xml:space="preserve"> </w:t>
      </w:r>
      <w:hyperlink r:id="rId18" w:history="1">
        <w:r w:rsidRPr="00BE1B22">
          <w:rPr>
            <w:rStyle w:val="Hyperlink"/>
            <w:rFonts w:ascii="Garamond" w:hAnsi="Garamond"/>
            <w:sz w:val="22"/>
            <w:szCs w:val="22"/>
          </w:rPr>
          <w:t>Board Certificates of Recognition</w:t>
        </w:r>
      </w:hyperlink>
      <w:r w:rsidR="006176F6" w:rsidRPr="0010318F">
        <w:rPr>
          <w:rFonts w:ascii="Garamond" w:hAnsi="Garamond"/>
          <w:sz w:val="22"/>
          <w:szCs w:val="22"/>
        </w:rPr>
        <w:t>:</w:t>
      </w:r>
      <w:r w:rsidR="00891537" w:rsidRPr="0010318F">
        <w:rPr>
          <w:rFonts w:ascii="Garamond" w:hAnsi="Garamond"/>
          <w:sz w:val="22"/>
          <w:szCs w:val="22"/>
        </w:rPr>
        <w:t xml:space="preserve"> </w:t>
      </w:r>
      <w:r w:rsidR="00B244A9">
        <w:rPr>
          <w:rFonts w:ascii="Garamond" w:hAnsi="Garamond"/>
          <w:i/>
          <w:sz w:val="18"/>
          <w:szCs w:val="18"/>
        </w:rPr>
        <w:t>Richie Diehl</w:t>
      </w:r>
    </w:p>
    <w:p w14:paraId="45ADB3F1" w14:textId="395CE340" w:rsidR="0020347E" w:rsidRPr="006540E8" w:rsidRDefault="0020347E" w:rsidP="0010318F">
      <w:pPr>
        <w:pStyle w:val="ListParagraph"/>
        <w:numPr>
          <w:ilvl w:val="0"/>
          <w:numId w:val="27"/>
        </w:num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6540E8">
        <w:rPr>
          <w:rFonts w:ascii="Garamond" w:hAnsi="Garamond"/>
          <w:sz w:val="22"/>
          <w:szCs w:val="22"/>
        </w:rPr>
        <w:t xml:space="preserve">Nominations for Board Certificates of Recognition </w:t>
      </w:r>
    </w:p>
    <w:p w14:paraId="31E8A5B9" w14:textId="7E32660E" w:rsidR="00635911" w:rsidRDefault="00682282" w:rsidP="004D22DE">
      <w:pPr>
        <w:numPr>
          <w:ilvl w:val="0"/>
          <w:numId w:val="9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6540E8">
        <w:rPr>
          <w:rFonts w:ascii="Garamond" w:hAnsi="Garamond"/>
          <w:sz w:val="22"/>
          <w:szCs w:val="22"/>
        </w:rPr>
        <w:t>Scholarship Awards</w:t>
      </w:r>
      <w:r w:rsidRPr="006540E8">
        <w:rPr>
          <w:rFonts w:ascii="Garamond" w:hAnsi="Garamond"/>
          <w:color w:val="auto"/>
          <w:sz w:val="22"/>
          <w:szCs w:val="22"/>
        </w:rPr>
        <w:t>---------------------------------------------------------------------------------</w:t>
      </w:r>
      <w:r w:rsidRPr="006540E8">
        <w:rPr>
          <w:rFonts w:ascii="Garamond" w:hAnsi="Garamond"/>
          <w:color w:val="auto"/>
          <w:sz w:val="22"/>
          <w:szCs w:val="22"/>
        </w:rPr>
        <w:tab/>
      </w:r>
      <w:r w:rsidR="00BC75E5">
        <w:rPr>
          <w:rFonts w:ascii="Garamond" w:hAnsi="Garamond"/>
          <w:color w:val="auto"/>
          <w:sz w:val="22"/>
          <w:szCs w:val="22"/>
        </w:rPr>
        <w:tab/>
      </w:r>
      <w:r w:rsidRPr="006540E8">
        <w:rPr>
          <w:rFonts w:ascii="Garamond" w:hAnsi="Garamond"/>
          <w:color w:val="auto"/>
          <w:sz w:val="22"/>
          <w:szCs w:val="22"/>
        </w:rPr>
        <w:t>ACTION</w:t>
      </w:r>
    </w:p>
    <w:p w14:paraId="772E9D83" w14:textId="54BD4FC2" w:rsidR="0073007D" w:rsidRPr="004D22DE" w:rsidRDefault="00A26AB4" w:rsidP="004D22DE">
      <w:pPr>
        <w:numPr>
          <w:ilvl w:val="0"/>
          <w:numId w:val="9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hyperlink r:id="rId19" w:history="1">
        <w:r w:rsidR="0073007D" w:rsidRPr="00A26AB4">
          <w:rPr>
            <w:rStyle w:val="Hyperlink"/>
            <w:rFonts w:ascii="Garamond" w:hAnsi="Garamond"/>
            <w:sz w:val="22"/>
            <w:szCs w:val="22"/>
          </w:rPr>
          <w:t>FY18 Budget Approval</w:t>
        </w:r>
      </w:hyperlink>
      <w:r w:rsidR="0073007D">
        <w:rPr>
          <w:rFonts w:ascii="Garamond" w:hAnsi="Garamond"/>
          <w:color w:val="auto"/>
          <w:sz w:val="22"/>
          <w:szCs w:val="22"/>
        </w:rPr>
        <w:tab/>
      </w:r>
      <w:r w:rsidR="0073007D">
        <w:rPr>
          <w:rFonts w:ascii="Garamond" w:hAnsi="Garamond"/>
          <w:color w:val="auto"/>
          <w:sz w:val="22"/>
          <w:szCs w:val="22"/>
        </w:rPr>
        <w:tab/>
        <w:t>ACTION</w:t>
      </w:r>
    </w:p>
    <w:p w14:paraId="53DEB5B0" w14:textId="224F5A3C" w:rsidR="00F869FF" w:rsidRDefault="00F869FF" w:rsidP="00222EBC">
      <w:pPr>
        <w:pStyle w:val="ListParagraph"/>
        <w:numPr>
          <w:ilvl w:val="0"/>
          <w:numId w:val="9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FY18 Staffing: </w:t>
      </w:r>
      <w:r w:rsidRPr="00F869FF">
        <w:rPr>
          <w:rFonts w:ascii="Garamond" w:hAnsi="Garamond"/>
          <w:sz w:val="22"/>
          <w:szCs w:val="22"/>
        </w:rPr>
        <w:t>AMNES Gr. 4</w:t>
      </w:r>
      <w:r w:rsidR="008D63A5">
        <w:rPr>
          <w:rFonts w:ascii="Garamond" w:hAnsi="Garamond"/>
          <w:sz w:val="22"/>
          <w:szCs w:val="22"/>
        </w:rPr>
        <w:t>;</w:t>
      </w:r>
      <w:r w:rsidRPr="00F869FF">
        <w:rPr>
          <w:rFonts w:ascii="Garamond" w:hAnsi="Garamond"/>
          <w:sz w:val="22"/>
          <w:szCs w:val="22"/>
        </w:rPr>
        <w:t xml:space="preserve"> Stony River</w:t>
      </w:r>
      <w:r>
        <w:rPr>
          <w:rFonts w:ascii="Garamond" w:hAnsi="Garamond"/>
          <w:sz w:val="22"/>
          <w:szCs w:val="22"/>
        </w:rPr>
        <w:t xml:space="preserve"> Sec</w:t>
      </w:r>
      <w:r w:rsidR="008D63A5">
        <w:rPr>
          <w:rFonts w:ascii="Garamond" w:hAnsi="Garamond"/>
          <w:sz w:val="22"/>
          <w:szCs w:val="22"/>
        </w:rPr>
        <w:t>ondary Generalist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869FF">
        <w:rPr>
          <w:rFonts w:ascii="Garamond" w:hAnsi="Garamond"/>
          <w:sz w:val="20"/>
          <w:szCs w:val="20"/>
        </w:rPr>
        <w:t>Discussion/ACTION</w:t>
      </w:r>
    </w:p>
    <w:p w14:paraId="5BDF55F8" w14:textId="4EB0C368" w:rsidR="00222EBC" w:rsidRDefault="002A72DA" w:rsidP="00222EBC">
      <w:pPr>
        <w:pStyle w:val="ListParagraph"/>
        <w:numPr>
          <w:ilvl w:val="0"/>
          <w:numId w:val="9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20" w:history="1">
        <w:r w:rsidR="00222EBC" w:rsidRPr="00100856">
          <w:rPr>
            <w:rStyle w:val="Hyperlink"/>
            <w:rFonts w:ascii="Garamond" w:hAnsi="Garamond"/>
            <w:sz w:val="22"/>
            <w:szCs w:val="22"/>
          </w:rPr>
          <w:t>Policy Review Committee</w:t>
        </w:r>
      </w:hyperlink>
      <w:r w:rsidR="00222EBC" w:rsidRPr="006540E8">
        <w:rPr>
          <w:rFonts w:ascii="Garamond" w:hAnsi="Garamond"/>
          <w:sz w:val="22"/>
          <w:szCs w:val="22"/>
        </w:rPr>
        <w:tab/>
      </w:r>
      <w:r w:rsidR="00222EBC" w:rsidRPr="006540E8">
        <w:rPr>
          <w:rFonts w:ascii="Garamond" w:hAnsi="Garamond"/>
          <w:sz w:val="22"/>
          <w:szCs w:val="22"/>
        </w:rPr>
        <w:tab/>
      </w:r>
      <w:r w:rsidR="00222EBC">
        <w:rPr>
          <w:rFonts w:ascii="Garamond" w:hAnsi="Garamond"/>
          <w:sz w:val="22"/>
          <w:szCs w:val="22"/>
        </w:rPr>
        <w:t>1</w:t>
      </w:r>
      <w:r w:rsidR="00222EBC" w:rsidRPr="00222EBC">
        <w:rPr>
          <w:rFonts w:ascii="Garamond" w:hAnsi="Garamond"/>
          <w:sz w:val="22"/>
          <w:szCs w:val="22"/>
          <w:vertAlign w:val="superscript"/>
        </w:rPr>
        <w:t>st</w:t>
      </w:r>
      <w:r w:rsidR="00222EBC">
        <w:rPr>
          <w:rFonts w:ascii="Garamond" w:hAnsi="Garamond"/>
          <w:sz w:val="22"/>
          <w:szCs w:val="22"/>
        </w:rPr>
        <w:t xml:space="preserve"> </w:t>
      </w:r>
      <w:r w:rsidR="00222EBC" w:rsidRPr="006540E8">
        <w:rPr>
          <w:rFonts w:ascii="Garamond" w:hAnsi="Garamond"/>
          <w:sz w:val="22"/>
          <w:szCs w:val="22"/>
        </w:rPr>
        <w:t>Reading</w:t>
      </w:r>
    </w:p>
    <w:p w14:paraId="7CBF4CD0" w14:textId="77777777" w:rsidR="000130CE" w:rsidRPr="000130CE" w:rsidRDefault="002A72DA" w:rsidP="006A38B6">
      <w:pPr>
        <w:pStyle w:val="ListParagraph"/>
        <w:numPr>
          <w:ilvl w:val="0"/>
          <w:numId w:val="32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21" w:history="1">
        <w:r w:rsidR="000130CE" w:rsidRPr="000130CE">
          <w:rPr>
            <w:rStyle w:val="Hyperlink"/>
            <w:rFonts w:ascii="Garamond" w:hAnsi="Garamond"/>
            <w:sz w:val="18"/>
            <w:szCs w:val="18"/>
          </w:rPr>
          <w:t>BP 3311 Bids</w:t>
        </w:r>
      </w:hyperlink>
    </w:p>
    <w:p w14:paraId="66E7EEFE" w14:textId="51F2D0E8" w:rsidR="000130CE" w:rsidRPr="000130CE" w:rsidRDefault="002A72DA" w:rsidP="006A38B6">
      <w:pPr>
        <w:pStyle w:val="ListParagraph"/>
        <w:numPr>
          <w:ilvl w:val="0"/>
          <w:numId w:val="32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22" w:history="1">
        <w:r w:rsidR="000130CE" w:rsidRPr="000130CE">
          <w:rPr>
            <w:rStyle w:val="Hyperlink"/>
            <w:rFonts w:ascii="Garamond" w:hAnsi="Garamond"/>
            <w:sz w:val="18"/>
            <w:szCs w:val="18"/>
          </w:rPr>
          <w:t>BP 4030 Nondiscrimination in Employment</w:t>
        </w:r>
      </w:hyperlink>
    </w:p>
    <w:p w14:paraId="4013F895" w14:textId="6AC88713" w:rsidR="000130CE" w:rsidRPr="000130CE" w:rsidRDefault="002A72DA" w:rsidP="006A38B6">
      <w:pPr>
        <w:pStyle w:val="ListParagraph"/>
        <w:numPr>
          <w:ilvl w:val="0"/>
          <w:numId w:val="32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23" w:history="1">
        <w:r w:rsidR="000130CE" w:rsidRPr="000130CE">
          <w:rPr>
            <w:rStyle w:val="Hyperlink"/>
            <w:rFonts w:ascii="Garamond" w:hAnsi="Garamond"/>
            <w:sz w:val="18"/>
            <w:szCs w:val="18"/>
          </w:rPr>
          <w:t>BP 4111.2 Legal Status Required</w:t>
        </w:r>
      </w:hyperlink>
    </w:p>
    <w:p w14:paraId="6AA7B7C6" w14:textId="593435DB" w:rsidR="000130CE" w:rsidRPr="000130CE" w:rsidRDefault="002A72DA" w:rsidP="006A38B6">
      <w:pPr>
        <w:pStyle w:val="ListParagraph"/>
        <w:numPr>
          <w:ilvl w:val="0"/>
          <w:numId w:val="32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24" w:history="1">
        <w:r w:rsidR="000130CE" w:rsidRPr="000130CE">
          <w:rPr>
            <w:rStyle w:val="Hyperlink"/>
            <w:rFonts w:ascii="Garamond" w:hAnsi="Garamond"/>
            <w:sz w:val="18"/>
            <w:szCs w:val="18"/>
          </w:rPr>
          <w:t>BP 4115 Evaluation/Supervision</w:t>
        </w:r>
      </w:hyperlink>
    </w:p>
    <w:p w14:paraId="26B618E3" w14:textId="3F4223C3" w:rsidR="000130CE" w:rsidRPr="000130CE" w:rsidRDefault="002A72DA" w:rsidP="006A38B6">
      <w:pPr>
        <w:pStyle w:val="ListParagraph"/>
        <w:numPr>
          <w:ilvl w:val="0"/>
          <w:numId w:val="32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25" w:history="1">
        <w:r w:rsidR="000130CE" w:rsidRPr="000130CE">
          <w:rPr>
            <w:rStyle w:val="Hyperlink"/>
            <w:rFonts w:ascii="Garamond" w:hAnsi="Garamond"/>
            <w:sz w:val="18"/>
            <w:szCs w:val="18"/>
          </w:rPr>
          <w:t>BP 4131 Certificated Staff Development</w:t>
        </w:r>
      </w:hyperlink>
    </w:p>
    <w:p w14:paraId="14E253BB" w14:textId="32E57FC0" w:rsidR="00CE2D4E" w:rsidRPr="00CE2D4E" w:rsidRDefault="002A72DA" w:rsidP="006A38B6">
      <w:pPr>
        <w:pStyle w:val="ListParagraph"/>
        <w:numPr>
          <w:ilvl w:val="0"/>
          <w:numId w:val="32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26" w:history="1">
        <w:r w:rsidR="00CE2D4E" w:rsidRPr="00CE2D4E">
          <w:rPr>
            <w:rStyle w:val="Hyperlink"/>
            <w:rFonts w:ascii="Garamond" w:hAnsi="Garamond"/>
            <w:sz w:val="18"/>
            <w:szCs w:val="18"/>
          </w:rPr>
          <w:t>BP 5040 Student Nutrition and Physical Activity</w:t>
        </w:r>
      </w:hyperlink>
    </w:p>
    <w:p w14:paraId="06CE6018" w14:textId="49B2DE50" w:rsidR="00CE2D4E" w:rsidRPr="00CE2D4E" w:rsidRDefault="002A72DA" w:rsidP="006A38B6">
      <w:pPr>
        <w:pStyle w:val="ListParagraph"/>
        <w:numPr>
          <w:ilvl w:val="0"/>
          <w:numId w:val="32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27" w:history="1">
        <w:r w:rsidR="00CE2D4E" w:rsidRPr="00CE2D4E">
          <w:rPr>
            <w:rStyle w:val="Hyperlink"/>
            <w:rFonts w:ascii="Garamond" w:hAnsi="Garamond"/>
            <w:sz w:val="18"/>
            <w:szCs w:val="18"/>
          </w:rPr>
          <w:t>BP 5112.6 Education for Homeless Children &amp; Children in Foster Care</w:t>
        </w:r>
      </w:hyperlink>
    </w:p>
    <w:p w14:paraId="3C72F909" w14:textId="36493304" w:rsidR="006A38B6" w:rsidRPr="004E3781" w:rsidRDefault="002A72DA" w:rsidP="006A38B6">
      <w:pPr>
        <w:pStyle w:val="ListParagraph"/>
        <w:numPr>
          <w:ilvl w:val="0"/>
          <w:numId w:val="32"/>
        </w:numPr>
        <w:tabs>
          <w:tab w:val="left" w:pos="360"/>
          <w:tab w:val="decimal" w:leader="hyphen" w:pos="8280"/>
          <w:tab w:val="left" w:pos="8640"/>
        </w:tabs>
        <w:rPr>
          <w:rStyle w:val="Hyperlink"/>
          <w:rFonts w:ascii="Garamond" w:hAnsi="Garamond"/>
          <w:color w:val="auto"/>
          <w:sz w:val="22"/>
          <w:szCs w:val="22"/>
          <w:u w:val="none"/>
        </w:rPr>
      </w:pPr>
      <w:hyperlink r:id="rId28" w:history="1">
        <w:r w:rsidR="006A38B6" w:rsidRPr="006A38B6">
          <w:rPr>
            <w:rStyle w:val="Hyperlink"/>
            <w:rFonts w:ascii="Garamond" w:hAnsi="Garamond"/>
            <w:sz w:val="18"/>
            <w:szCs w:val="18"/>
          </w:rPr>
          <w:t>BP 5142.3 Restraint and Seclusion</w:t>
        </w:r>
      </w:hyperlink>
    </w:p>
    <w:p w14:paraId="5D1667DE" w14:textId="0B260244" w:rsidR="004E3781" w:rsidRPr="004E3781" w:rsidRDefault="004E3781" w:rsidP="004E3781">
      <w:pPr>
        <w:pStyle w:val="ListParagraph"/>
        <w:tabs>
          <w:tab w:val="left" w:pos="360"/>
          <w:tab w:val="decimal" w:leader="hyphen" w:pos="8280"/>
          <w:tab w:val="left" w:pos="8640"/>
        </w:tabs>
        <w:ind w:left="0"/>
        <w:rPr>
          <w:rFonts w:ascii="Garamond" w:hAnsi="Garamond"/>
          <w:sz w:val="22"/>
          <w:szCs w:val="22"/>
        </w:rPr>
      </w:pPr>
      <w:r w:rsidRPr="004E3781">
        <w:rPr>
          <w:rStyle w:val="Hyperlink"/>
          <w:rFonts w:ascii="Garamond" w:hAnsi="Garamond"/>
          <w:color w:val="auto"/>
          <w:sz w:val="22"/>
          <w:szCs w:val="22"/>
          <w:u w:val="none"/>
        </w:rPr>
        <w:t>6.</w:t>
      </w:r>
      <w:r w:rsidRPr="004E3781">
        <w:rPr>
          <w:rStyle w:val="Hyperlink"/>
          <w:rFonts w:ascii="Garamond" w:hAnsi="Garamond"/>
          <w:color w:val="auto"/>
          <w:sz w:val="22"/>
          <w:szCs w:val="22"/>
          <w:u w:val="none"/>
        </w:rPr>
        <w:tab/>
        <w:t xml:space="preserve">School Advisory Committee </w:t>
      </w:r>
      <w:hyperlink r:id="rId29" w:history="1">
        <w:r w:rsidRPr="005A7CA4">
          <w:rPr>
            <w:rStyle w:val="Hyperlink"/>
            <w:rFonts w:ascii="Garamond" w:hAnsi="Garamond"/>
            <w:sz w:val="22"/>
            <w:szCs w:val="22"/>
          </w:rPr>
          <w:t>BP/AP/E 8320 Meetings</w:t>
        </w:r>
      </w:hyperlink>
      <w:r w:rsidRPr="004E3781">
        <w:rPr>
          <w:rStyle w:val="Hyperlink"/>
          <w:rFonts w:ascii="Garamond" w:hAnsi="Garamond"/>
          <w:color w:val="auto"/>
          <w:sz w:val="22"/>
          <w:szCs w:val="22"/>
          <w:u w:val="none"/>
        </w:rPr>
        <w:tab/>
      </w:r>
      <w:r w:rsidRPr="004E3781">
        <w:rPr>
          <w:rStyle w:val="Hyperlink"/>
          <w:rFonts w:ascii="Garamond" w:hAnsi="Garamond"/>
          <w:color w:val="auto"/>
          <w:sz w:val="22"/>
          <w:szCs w:val="22"/>
          <w:u w:val="none"/>
        </w:rPr>
        <w:tab/>
        <w:t>UPDATE</w:t>
      </w:r>
    </w:p>
    <w:p w14:paraId="6AE3EDFA" w14:textId="77777777" w:rsidR="006A38B6" w:rsidRPr="006A38B6" w:rsidRDefault="006A38B6" w:rsidP="006A38B6">
      <w:pPr>
        <w:tabs>
          <w:tab w:val="left" w:pos="360"/>
          <w:tab w:val="decimal" w:leader="hyphen" w:pos="8280"/>
          <w:tab w:val="left" w:pos="8640"/>
        </w:tabs>
        <w:ind w:left="720"/>
        <w:rPr>
          <w:rFonts w:ascii="Garamond" w:hAnsi="Garamond"/>
          <w:sz w:val="18"/>
          <w:szCs w:val="18"/>
        </w:rPr>
      </w:pPr>
    </w:p>
    <w:p w14:paraId="6D1644CF" w14:textId="4A6CB11C" w:rsidR="008A5668" w:rsidRPr="00675E69" w:rsidRDefault="00654B7C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675E69">
        <w:rPr>
          <w:rFonts w:ascii="Garamond" w:hAnsi="Garamond"/>
          <w:color w:val="auto"/>
          <w:sz w:val="22"/>
          <w:szCs w:val="22"/>
        </w:rPr>
        <w:t xml:space="preserve">Time and Place of </w:t>
      </w:r>
      <w:hyperlink r:id="rId30" w:history="1">
        <w:r w:rsidRPr="006A38B6">
          <w:rPr>
            <w:rStyle w:val="Hyperlink"/>
            <w:rFonts w:ascii="Garamond" w:hAnsi="Garamond"/>
            <w:sz w:val="22"/>
            <w:szCs w:val="22"/>
          </w:rPr>
          <w:t>Next Meeting</w:t>
        </w:r>
      </w:hyperlink>
      <w:r w:rsidRPr="00675E69">
        <w:rPr>
          <w:rFonts w:ascii="Garamond" w:hAnsi="Garamond"/>
          <w:color w:val="auto"/>
          <w:sz w:val="22"/>
          <w:szCs w:val="22"/>
        </w:rPr>
        <w:t xml:space="preserve"> – </w:t>
      </w:r>
      <w:r w:rsidR="00AC1429" w:rsidRPr="00675E69">
        <w:rPr>
          <w:rFonts w:ascii="Garamond" w:hAnsi="Garamond"/>
          <w:color w:val="auto"/>
          <w:sz w:val="22"/>
          <w:szCs w:val="22"/>
        </w:rPr>
        <w:t>T</w:t>
      </w:r>
      <w:r w:rsidR="000B4333">
        <w:rPr>
          <w:rFonts w:ascii="Garamond" w:hAnsi="Garamond"/>
          <w:color w:val="auto"/>
          <w:sz w:val="22"/>
          <w:szCs w:val="22"/>
        </w:rPr>
        <w:t>hur</w:t>
      </w:r>
      <w:r w:rsidR="00F324CC" w:rsidRPr="00675E69">
        <w:rPr>
          <w:rFonts w:ascii="Garamond" w:hAnsi="Garamond"/>
          <w:color w:val="auto"/>
          <w:sz w:val="22"/>
          <w:szCs w:val="22"/>
        </w:rPr>
        <w:t>s</w:t>
      </w:r>
      <w:r w:rsidR="00CB72E2" w:rsidRPr="00675E69">
        <w:rPr>
          <w:rFonts w:ascii="Garamond" w:hAnsi="Garamond"/>
          <w:color w:val="auto"/>
          <w:sz w:val="22"/>
          <w:szCs w:val="22"/>
        </w:rPr>
        <w:t>.</w:t>
      </w:r>
      <w:r w:rsidRPr="00675E69">
        <w:rPr>
          <w:rFonts w:ascii="Garamond" w:hAnsi="Garamond"/>
          <w:color w:val="auto"/>
          <w:sz w:val="22"/>
          <w:szCs w:val="22"/>
        </w:rPr>
        <w:t xml:space="preserve"> </w:t>
      </w:r>
      <w:r w:rsidR="00916808">
        <w:rPr>
          <w:rFonts w:ascii="Garamond" w:hAnsi="Garamond"/>
          <w:color w:val="auto"/>
          <w:sz w:val="22"/>
          <w:szCs w:val="22"/>
        </w:rPr>
        <w:t>August</w:t>
      </w:r>
      <w:r w:rsidR="00BC75E5">
        <w:rPr>
          <w:rFonts w:ascii="Garamond" w:hAnsi="Garamond"/>
          <w:color w:val="auto"/>
          <w:sz w:val="22"/>
          <w:szCs w:val="22"/>
        </w:rPr>
        <w:t xml:space="preserve"> </w:t>
      </w:r>
      <w:r w:rsidR="000B4333">
        <w:rPr>
          <w:rFonts w:ascii="Garamond" w:hAnsi="Garamond"/>
          <w:color w:val="auto"/>
          <w:sz w:val="22"/>
          <w:szCs w:val="22"/>
        </w:rPr>
        <w:t>1</w:t>
      </w:r>
      <w:r w:rsidR="00916808">
        <w:rPr>
          <w:rFonts w:ascii="Garamond" w:hAnsi="Garamond"/>
          <w:color w:val="auto"/>
          <w:sz w:val="22"/>
          <w:szCs w:val="22"/>
        </w:rPr>
        <w:t>7</w:t>
      </w:r>
      <w:r w:rsidR="00C207BB">
        <w:rPr>
          <w:rFonts w:ascii="Garamond" w:hAnsi="Garamond"/>
          <w:color w:val="auto"/>
          <w:sz w:val="22"/>
          <w:szCs w:val="22"/>
        </w:rPr>
        <w:t>,</w:t>
      </w:r>
      <w:r w:rsidRPr="00675E69">
        <w:rPr>
          <w:rFonts w:ascii="Garamond" w:hAnsi="Garamond"/>
          <w:color w:val="auto"/>
          <w:sz w:val="22"/>
          <w:szCs w:val="22"/>
        </w:rPr>
        <w:t xml:space="preserve"> 201</w:t>
      </w:r>
      <w:r w:rsidR="0052180F" w:rsidRPr="00675E69">
        <w:rPr>
          <w:rFonts w:ascii="Garamond" w:hAnsi="Garamond"/>
          <w:color w:val="auto"/>
          <w:sz w:val="22"/>
          <w:szCs w:val="22"/>
        </w:rPr>
        <w:t>7</w:t>
      </w:r>
      <w:r w:rsidRPr="00675E69">
        <w:rPr>
          <w:rFonts w:ascii="Garamond" w:hAnsi="Garamond"/>
          <w:color w:val="auto"/>
          <w:sz w:val="22"/>
          <w:szCs w:val="22"/>
        </w:rPr>
        <w:t xml:space="preserve">, </w:t>
      </w:r>
      <w:r w:rsidR="00CB72E2" w:rsidRPr="00675E69">
        <w:rPr>
          <w:rFonts w:ascii="Garamond" w:hAnsi="Garamond"/>
          <w:color w:val="auto"/>
          <w:sz w:val="22"/>
          <w:szCs w:val="22"/>
        </w:rPr>
        <w:t>Time &amp; Location TBD</w:t>
      </w:r>
      <w:r w:rsidR="003A6DED" w:rsidRPr="00675E69">
        <w:rPr>
          <w:rFonts w:ascii="Garamond" w:hAnsi="Garamond"/>
          <w:color w:val="auto"/>
          <w:sz w:val="22"/>
          <w:szCs w:val="22"/>
        </w:rPr>
        <w:tab/>
      </w:r>
      <w:r w:rsidR="003A6DED" w:rsidRPr="00675E69">
        <w:rPr>
          <w:rFonts w:ascii="Garamond" w:hAnsi="Garamond"/>
          <w:color w:val="auto"/>
          <w:sz w:val="22"/>
          <w:szCs w:val="22"/>
        </w:rPr>
        <w:tab/>
      </w:r>
      <w:r w:rsidR="00416608" w:rsidRPr="00675E69">
        <w:rPr>
          <w:rFonts w:ascii="Garamond" w:hAnsi="Garamond"/>
          <w:color w:val="auto"/>
          <w:sz w:val="22"/>
          <w:szCs w:val="22"/>
        </w:rPr>
        <w:t>A</w:t>
      </w:r>
      <w:r w:rsidRPr="00675E69">
        <w:rPr>
          <w:rFonts w:ascii="Garamond" w:hAnsi="Garamond"/>
          <w:color w:val="auto"/>
          <w:sz w:val="22"/>
          <w:szCs w:val="22"/>
        </w:rPr>
        <w:t>CTION</w:t>
      </w:r>
    </w:p>
    <w:p w14:paraId="2C88D5E9" w14:textId="6EF44315" w:rsidR="00830168" w:rsidRPr="00675E69" w:rsidRDefault="00E53AE4" w:rsidP="00CE37B6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675E69">
        <w:rPr>
          <w:rFonts w:ascii="Garamond" w:hAnsi="Garamond"/>
          <w:b/>
          <w:sz w:val="22"/>
          <w:szCs w:val="22"/>
        </w:rPr>
        <w:t>Assessment of Today's Meeting/Adjournment</w:t>
      </w:r>
      <w:r w:rsidR="003D136D" w:rsidRPr="00675E69">
        <w:rPr>
          <w:rFonts w:ascii="Garamond" w:hAnsi="Garamond"/>
          <w:sz w:val="22"/>
          <w:szCs w:val="22"/>
        </w:rPr>
        <w:t xml:space="preserve"> </w:t>
      </w:r>
      <w:r w:rsidR="003A6DED" w:rsidRPr="00675E69">
        <w:rPr>
          <w:rFonts w:ascii="Garamond" w:hAnsi="Garamond"/>
          <w:sz w:val="22"/>
          <w:szCs w:val="22"/>
        </w:rPr>
        <w:tab/>
      </w:r>
      <w:r w:rsidR="003A6DED" w:rsidRPr="00675E69">
        <w:rPr>
          <w:rFonts w:ascii="Garamond" w:hAnsi="Garamond"/>
          <w:sz w:val="22"/>
          <w:szCs w:val="22"/>
        </w:rPr>
        <w:tab/>
      </w:r>
      <w:r w:rsidRPr="00675E69">
        <w:rPr>
          <w:rFonts w:ascii="Garamond" w:hAnsi="Garamond"/>
          <w:color w:val="auto"/>
          <w:sz w:val="22"/>
          <w:szCs w:val="22"/>
        </w:rPr>
        <w:t>ACTION</w:t>
      </w:r>
    </w:p>
    <w:p w14:paraId="4FD138F4" w14:textId="77777777" w:rsidR="00F930C2" w:rsidRPr="00567C99" w:rsidRDefault="00F930C2" w:rsidP="00925497">
      <w:pPr>
        <w:jc w:val="center"/>
        <w:rPr>
          <w:b/>
          <w:sz w:val="22"/>
          <w:szCs w:val="22"/>
          <w:u w:val="single"/>
        </w:rPr>
      </w:pPr>
      <w:r w:rsidRPr="00F930C2">
        <w:rPr>
          <w:sz w:val="16"/>
          <w:szCs w:val="16"/>
          <w:u w:val="single"/>
        </w:rPr>
        <w:t>(S</w:t>
      </w:r>
      <w:r w:rsidRPr="004475A1">
        <w:rPr>
          <w:sz w:val="16"/>
          <w:szCs w:val="16"/>
          <w:u w:val="single"/>
        </w:rPr>
        <w:t xml:space="preserve">ee Board Packet online at </w:t>
      </w:r>
      <w:hyperlink r:id="rId31" w:history="1">
        <w:r w:rsidRPr="004475A1">
          <w:rPr>
            <w:rStyle w:val="Hyperlink"/>
            <w:rFonts w:ascii="Helvetica" w:hAnsi="Helvetica" w:cs="Helvetica"/>
            <w:sz w:val="16"/>
            <w:szCs w:val="16"/>
          </w:rPr>
          <w:t>www.kuspuk.org</w:t>
        </w:r>
      </w:hyperlink>
      <w:r w:rsidRPr="004475A1">
        <w:rPr>
          <w:sz w:val="16"/>
          <w:szCs w:val="16"/>
          <w:u w:val="single"/>
        </w:rPr>
        <w:t xml:space="preserve"> click on Our District </w:t>
      </w:r>
      <w:r w:rsidRPr="004475A1">
        <w:rPr>
          <w:sz w:val="16"/>
          <w:szCs w:val="16"/>
          <w:u w:val="single"/>
        </w:rPr>
        <w:sym w:font="Wingdings" w:char="F0E0"/>
      </w:r>
      <w:r w:rsidRPr="004475A1">
        <w:rPr>
          <w:sz w:val="16"/>
          <w:szCs w:val="16"/>
          <w:u w:val="single"/>
        </w:rPr>
        <w:t xml:space="preserve"> School Board)</w:t>
      </w:r>
    </w:p>
    <w:sectPr w:rsidR="00F930C2" w:rsidRPr="00567C99" w:rsidSect="00964858">
      <w:headerReference w:type="default" r:id="rId32"/>
      <w:footerReference w:type="default" r:id="rId33"/>
      <w:pgSz w:w="12240" w:h="15840"/>
      <w:pgMar w:top="1350" w:right="720" w:bottom="2430" w:left="994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BB556E" w:rsidRDefault="00BB556E">
      <w:r>
        <w:separator/>
      </w:r>
    </w:p>
  </w:endnote>
  <w:endnote w:type="continuationSeparator" w:id="0">
    <w:p w14:paraId="170C992F" w14:textId="77777777" w:rsidR="00BB556E" w:rsidRDefault="00BB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443A5AFC" w:rsidR="00BB556E" w:rsidRPr="000375C7" w:rsidRDefault="00BB556E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567C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7411A" wp14:editId="7309DB05">
              <wp:simplePos x="0" y="0"/>
              <wp:positionH relativeFrom="margin">
                <wp:posOffset>220345</wp:posOffset>
              </wp:positionH>
              <wp:positionV relativeFrom="paragraph">
                <wp:posOffset>-744855</wp:posOffset>
              </wp:positionV>
              <wp:extent cx="5829300" cy="1028700"/>
              <wp:effectExtent l="0" t="0" r="38100" b="3810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10287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D418FE" w14:textId="505F5B37" w:rsidR="00BB556E" w:rsidRPr="00C11395" w:rsidRDefault="00BB556E" w:rsidP="002B0092">
                          <w:pPr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  <w:t>KSD</w:t>
                          </w:r>
                          <w:r w:rsidRPr="00C11395"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  <w:t xml:space="preserve"> BOARD OF EDUCATION/SUPERINTENDENT GOALS FOR 2017-18</w:t>
                          </w:r>
                        </w:p>
                        <w:p w14:paraId="37CFBA2A" w14:textId="77777777" w:rsidR="00BB556E" w:rsidRPr="00C11395" w:rsidRDefault="00BB556E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Using a variety of methods to increase community and staff communication.</w:t>
                          </w:r>
                        </w:p>
                        <w:p w14:paraId="3725BAB2" w14:textId="1E61530C" w:rsidR="00BB556E" w:rsidRPr="00C11395" w:rsidRDefault="00BB556E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Development &amp; implementation of a district-wide proactive maintenance and operations plan.</w:t>
                          </w:r>
                        </w:p>
                        <w:p w14:paraId="3D78058C" w14:textId="77777777" w:rsidR="00BB556E" w:rsidRPr="00C11395" w:rsidRDefault="00BB556E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Full implementation of the district-wide supervision and evaluation model.</w:t>
                          </w:r>
                        </w:p>
                        <w:p w14:paraId="40799F41" w14:textId="77777777" w:rsidR="00BB556E" w:rsidRPr="00C11395" w:rsidRDefault="00BB556E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 xml:space="preserve">Seeking alternative funding sources and solutions to provide educational opportunities for students. </w:t>
                          </w:r>
                        </w:p>
                        <w:p w14:paraId="14DF60D3" w14:textId="77777777" w:rsidR="00BB556E" w:rsidRPr="00C11395" w:rsidRDefault="00BB556E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Increase academic expectations and opportunities.</w:t>
                          </w:r>
                        </w:p>
                        <w:p w14:paraId="58923AD2" w14:textId="77777777" w:rsidR="00BB556E" w:rsidRPr="006F0016" w:rsidRDefault="00BB556E" w:rsidP="00B74CEF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.35pt;margin-top:-58.6pt;width:4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" filled="f" strokeweight=".25pt">
              <v:textbox inset=",7.2pt,,7.2pt">
                <w:txbxContent>
                  <w:p w14:paraId="64D418FE" w14:textId="505F5B37" w:rsidR="00F869FF" w:rsidRPr="00C11395" w:rsidRDefault="00F869FF" w:rsidP="002B0092">
                    <w:pPr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</w:pPr>
                    <w:r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  <w:t>KSD</w:t>
                    </w:r>
                    <w:r w:rsidRPr="00C11395"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  <w:t xml:space="preserve"> BOARD OF EDUCATION/SUPERINTENDENT GOALS FOR 2017-18</w:t>
                    </w:r>
                  </w:p>
                  <w:p w14:paraId="37CFBA2A" w14:textId="77777777" w:rsidR="00F869FF" w:rsidRPr="00C11395" w:rsidRDefault="00F869FF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Using a variety of methods to increase community and staff communication.</w:t>
                    </w:r>
                  </w:p>
                  <w:p w14:paraId="3725BAB2" w14:textId="1E61530C" w:rsidR="00F869FF" w:rsidRPr="00C11395" w:rsidRDefault="00F869FF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Development &amp; implementation of a district-wide proactive maintenance and operations plan.</w:t>
                    </w:r>
                  </w:p>
                  <w:p w14:paraId="3D78058C" w14:textId="77777777" w:rsidR="00F869FF" w:rsidRPr="00C11395" w:rsidRDefault="00F869FF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Full implementation of the district-wide supervision and evaluation model.</w:t>
                    </w:r>
                  </w:p>
                  <w:p w14:paraId="40799F41" w14:textId="77777777" w:rsidR="00F869FF" w:rsidRPr="00C11395" w:rsidRDefault="00F869FF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 xml:space="preserve">Seeking alternative funding sources and solutions to provide educational opportunities for students. </w:t>
                    </w:r>
                  </w:p>
                  <w:p w14:paraId="14DF60D3" w14:textId="77777777" w:rsidR="00F869FF" w:rsidRPr="00C11395" w:rsidRDefault="00F869FF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Increase academic expectations and opportunities.</w:t>
                    </w:r>
                  </w:p>
                  <w:p w14:paraId="58923AD2" w14:textId="77777777" w:rsidR="00F869FF" w:rsidRPr="006F0016" w:rsidRDefault="00F869FF" w:rsidP="00B74CEF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BB556E" w:rsidRDefault="00BB556E">
      <w:r>
        <w:separator/>
      </w:r>
    </w:p>
  </w:footnote>
  <w:footnote w:type="continuationSeparator" w:id="0">
    <w:p w14:paraId="18527156" w14:textId="77777777" w:rsidR="00BB556E" w:rsidRDefault="00BB5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34D8ADF0" w:rsidR="00BB556E" w:rsidRDefault="00BB556E">
    <w:pPr>
      <w:pStyle w:val="Header"/>
      <w:jc w:val="center"/>
    </w:pPr>
    <w:r w:rsidRPr="00567C99">
      <w:rPr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795957F" wp14:editId="7A0AB72F">
              <wp:simplePos x="0" y="0"/>
              <wp:positionH relativeFrom="page">
                <wp:posOffset>622935</wp:posOffset>
              </wp:positionH>
              <wp:positionV relativeFrom="margin">
                <wp:posOffset>-511810</wp:posOffset>
              </wp:positionV>
              <wp:extent cx="6019800" cy="518160"/>
              <wp:effectExtent l="25400" t="25400" r="25400" b="1524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778F1" w14:textId="77777777" w:rsidR="00BB556E" w:rsidRPr="00BD47D6" w:rsidRDefault="00BB556E" w:rsidP="00964858">
                          <w:pPr>
                            <w:jc w:val="center"/>
                            <w:rPr>
                              <w:rFonts w:ascii="Apple Casual" w:hAnsi="Apple Casual"/>
                              <w:sz w:val="22"/>
                            </w:rPr>
                          </w:pPr>
                          <w:r>
                            <w:rPr>
                              <w:rFonts w:ascii="Apple Casual" w:hAnsi="Apple Casual"/>
                              <w:sz w:val="22"/>
                            </w:rPr>
                            <w:t xml:space="preserve">KSD </w:t>
                          </w:r>
                          <w:r w:rsidRPr="00BD47D6">
                            <w:rPr>
                              <w:rFonts w:ascii="Apple Casual" w:hAnsi="Apple Casual"/>
                              <w:sz w:val="22"/>
                            </w:rPr>
                            <w:t>Mission Statement:</w:t>
                          </w:r>
                          <w:r>
                            <w:rPr>
                              <w:rFonts w:ascii="Apple Casual" w:hAnsi="Apple Casual"/>
                              <w:sz w:val="22"/>
                            </w:rPr>
                            <w:t xml:space="preserve"> </w:t>
                          </w:r>
                          <w:r w:rsidRPr="00CD1A31">
                            <w:rPr>
                              <w:rFonts w:ascii="Apple Casual" w:hAnsi="Apple Casual"/>
                              <w:sz w:val="22"/>
                            </w:rPr>
                            <w:t xml:space="preserve">Working </w:t>
                          </w:r>
                          <w:r w:rsidRPr="00CD1A31">
                            <w:rPr>
                              <w:rFonts w:ascii="Apple Casual" w:hAnsi="Apple Casual"/>
                              <w:i/>
                              <w:sz w:val="22"/>
                            </w:rPr>
                            <w:t>together</w:t>
                          </w:r>
                          <w:r w:rsidRPr="00CD1A31">
                            <w:rPr>
                              <w:rFonts w:ascii="Apple Casual" w:hAnsi="Apple Casual"/>
                              <w:sz w:val="22"/>
                            </w:rPr>
                            <w:t xml:space="preserve"> to achieve every student’s highest potential.</w:t>
                          </w:r>
                        </w:p>
                        <w:p w14:paraId="2CC79E9A" w14:textId="77777777" w:rsidR="00BB556E" w:rsidRPr="00094548" w:rsidRDefault="00BB556E" w:rsidP="00964858">
                          <w:pPr>
                            <w:ind w:left="360"/>
                            <w:jc w:val="center"/>
                            <w:rPr>
                              <w:rFonts w:ascii="Apple Casual" w:hAnsi="Apple Casual"/>
                              <w:sz w:val="20"/>
                            </w:rPr>
                          </w:pP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KSD Motto:</w:t>
                          </w:r>
                          <w:r w:rsidRPr="00094548">
                            <w:rPr>
                              <w:rFonts w:ascii="Apple Casual" w:hAnsi="Apple Casual"/>
                              <w:b/>
                              <w:sz w:val="20"/>
                            </w:rPr>
                            <w:t xml:space="preserve"> </w:t>
                          </w: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Motivating, Engaging,</w:t>
                          </w:r>
                          <w:r>
                            <w:rPr>
                              <w:rFonts w:ascii="Apple Casual" w:hAnsi="Apple Casual"/>
                              <w:sz w:val="20"/>
                            </w:rPr>
                            <w:t xml:space="preserve"> and Supporting ALL Students in l</w:t>
                          </w: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earning.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40.25pt;width:474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" o:allowoverlap="f" strokeweight="3pt">
              <v:stroke linestyle="thinThin"/>
              <v:textbox>
                <w:txbxContent>
                  <w:p w14:paraId="6E5778F1" w14:textId="77777777" w:rsidR="00F869FF" w:rsidRPr="00BD47D6" w:rsidRDefault="00F869FF" w:rsidP="00964858">
                    <w:pPr>
                      <w:jc w:val="center"/>
                      <w:rPr>
                        <w:rFonts w:ascii="Apple Casual" w:hAnsi="Apple Casual"/>
                        <w:sz w:val="22"/>
                      </w:rPr>
                    </w:pPr>
                    <w:r>
                      <w:rPr>
                        <w:rFonts w:ascii="Apple Casual" w:hAnsi="Apple Casual"/>
                        <w:sz w:val="22"/>
                      </w:rPr>
                      <w:t xml:space="preserve">KSD </w:t>
                    </w:r>
                    <w:r w:rsidRPr="00BD47D6">
                      <w:rPr>
                        <w:rFonts w:ascii="Apple Casual" w:hAnsi="Apple Casual"/>
                        <w:sz w:val="22"/>
                      </w:rPr>
                      <w:t>Mission Statement:</w:t>
                    </w:r>
                    <w:r>
                      <w:rPr>
                        <w:rFonts w:ascii="Apple Casual" w:hAnsi="Apple Casual"/>
                        <w:sz w:val="22"/>
                      </w:rPr>
                      <w:t xml:space="preserve"> </w:t>
                    </w:r>
                    <w:r w:rsidRPr="00CD1A31">
                      <w:rPr>
                        <w:rFonts w:ascii="Apple Casual" w:hAnsi="Apple Casual"/>
                        <w:sz w:val="22"/>
                      </w:rPr>
                      <w:t xml:space="preserve">Working </w:t>
                    </w:r>
                    <w:r w:rsidRPr="00CD1A31">
                      <w:rPr>
                        <w:rFonts w:ascii="Apple Casual" w:hAnsi="Apple Casual"/>
                        <w:i/>
                        <w:sz w:val="22"/>
                      </w:rPr>
                      <w:t>together</w:t>
                    </w:r>
                    <w:r w:rsidRPr="00CD1A31">
                      <w:rPr>
                        <w:rFonts w:ascii="Apple Casual" w:hAnsi="Apple Casual"/>
                        <w:sz w:val="22"/>
                      </w:rPr>
                      <w:t xml:space="preserve"> to achieve every student’s highest potential.</w:t>
                    </w:r>
                  </w:p>
                  <w:p w14:paraId="2CC79E9A" w14:textId="77777777" w:rsidR="00F869FF" w:rsidRPr="00094548" w:rsidRDefault="00F869FF" w:rsidP="00964858">
                    <w:pPr>
                      <w:ind w:left="360"/>
                      <w:jc w:val="center"/>
                      <w:rPr>
                        <w:rFonts w:ascii="Apple Casual" w:hAnsi="Apple Casual"/>
                        <w:sz w:val="20"/>
                      </w:rPr>
                    </w:pPr>
                    <w:r w:rsidRPr="00094548">
                      <w:rPr>
                        <w:rFonts w:ascii="Apple Casual" w:hAnsi="Apple Casual"/>
                        <w:sz w:val="20"/>
                      </w:rPr>
                      <w:t>KSD Motto:</w:t>
                    </w:r>
                    <w:r w:rsidRPr="00094548">
                      <w:rPr>
                        <w:rFonts w:ascii="Apple Casual" w:hAnsi="Apple Casual"/>
                        <w:b/>
                        <w:sz w:val="20"/>
                      </w:rPr>
                      <w:t xml:space="preserve"> </w:t>
                    </w:r>
                    <w:r w:rsidRPr="00094548">
                      <w:rPr>
                        <w:rFonts w:ascii="Apple Casual" w:hAnsi="Apple Casual"/>
                        <w:sz w:val="20"/>
                      </w:rPr>
                      <w:t>Motivating, Engaging,</w:t>
                    </w:r>
                    <w:r>
                      <w:rPr>
                        <w:rFonts w:ascii="Apple Casual" w:hAnsi="Apple Casual"/>
                        <w:sz w:val="20"/>
                      </w:rPr>
                      <w:t xml:space="preserve"> and Supporting ALL Students in l</w:t>
                    </w:r>
                    <w:r w:rsidRPr="00094548">
                      <w:rPr>
                        <w:rFonts w:ascii="Apple Casual" w:hAnsi="Apple Casual"/>
                        <w:sz w:val="20"/>
                      </w:rPr>
                      <w:t>earning.</w:t>
                    </w:r>
                  </w:p>
                </w:txbxContent>
              </v:textbox>
              <w10:wrap type="square"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1F1E1B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B12E8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1588C"/>
    <w:multiLevelType w:val="hybridMultilevel"/>
    <w:tmpl w:val="245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4E85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17108"/>
    <w:multiLevelType w:val="multilevel"/>
    <w:tmpl w:val="B2A852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4FA0"/>
    <w:multiLevelType w:val="hybridMultilevel"/>
    <w:tmpl w:val="EAA0B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C68F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31D96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C5D3C"/>
    <w:multiLevelType w:val="multilevel"/>
    <w:tmpl w:val="FC527D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18CF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121E6"/>
    <w:multiLevelType w:val="multilevel"/>
    <w:tmpl w:val="3142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A7C26"/>
    <w:multiLevelType w:val="hybridMultilevel"/>
    <w:tmpl w:val="3142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7CEE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1B7AB6"/>
    <w:multiLevelType w:val="hybridMultilevel"/>
    <w:tmpl w:val="E176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57A91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4103C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D77EC"/>
    <w:multiLevelType w:val="hybridMultilevel"/>
    <w:tmpl w:val="B522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281D96"/>
    <w:multiLevelType w:val="hybridMultilevel"/>
    <w:tmpl w:val="736A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25E44"/>
    <w:multiLevelType w:val="hybridMultilevel"/>
    <w:tmpl w:val="3F0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C79C3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500D9"/>
    <w:multiLevelType w:val="hybridMultilevel"/>
    <w:tmpl w:val="FC527D36"/>
    <w:lvl w:ilvl="0" w:tplc="1BACFD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352E6"/>
    <w:multiLevelType w:val="hybridMultilevel"/>
    <w:tmpl w:val="EF705934"/>
    <w:lvl w:ilvl="0" w:tplc="B7C21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90BC6"/>
    <w:multiLevelType w:val="hybridMultilevel"/>
    <w:tmpl w:val="B2A85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1C9"/>
    <w:multiLevelType w:val="hybridMultilevel"/>
    <w:tmpl w:val="9864C8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B66102"/>
    <w:multiLevelType w:val="multilevel"/>
    <w:tmpl w:val="E1761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A402D"/>
    <w:multiLevelType w:val="multilevel"/>
    <w:tmpl w:val="3F061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2180E"/>
    <w:multiLevelType w:val="hybridMultilevel"/>
    <w:tmpl w:val="9B8E4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66634F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D7A3D"/>
    <w:multiLevelType w:val="hybridMultilevel"/>
    <w:tmpl w:val="759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56266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9B1B91"/>
    <w:multiLevelType w:val="multilevel"/>
    <w:tmpl w:val="EAA0BB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1"/>
  </w:num>
  <w:num w:numId="4">
    <w:abstractNumId w:val="12"/>
  </w:num>
  <w:num w:numId="5">
    <w:abstractNumId w:val="3"/>
  </w:num>
  <w:num w:numId="6">
    <w:abstractNumId w:val="19"/>
  </w:num>
  <w:num w:numId="7">
    <w:abstractNumId w:val="26"/>
  </w:num>
  <w:num w:numId="8">
    <w:abstractNumId w:val="29"/>
  </w:num>
  <w:num w:numId="9">
    <w:abstractNumId w:val="27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20"/>
  </w:num>
  <w:num w:numId="15">
    <w:abstractNumId w:val="7"/>
  </w:num>
  <w:num w:numId="16">
    <w:abstractNumId w:val="13"/>
  </w:num>
  <w:num w:numId="17">
    <w:abstractNumId w:val="28"/>
  </w:num>
  <w:num w:numId="18">
    <w:abstractNumId w:val="10"/>
  </w:num>
  <w:num w:numId="19">
    <w:abstractNumId w:val="18"/>
  </w:num>
  <w:num w:numId="20">
    <w:abstractNumId w:val="24"/>
  </w:num>
  <w:num w:numId="21">
    <w:abstractNumId w:val="1"/>
  </w:num>
  <w:num w:numId="22">
    <w:abstractNumId w:val="2"/>
  </w:num>
  <w:num w:numId="23">
    <w:abstractNumId w:val="22"/>
  </w:num>
  <w:num w:numId="24">
    <w:abstractNumId w:val="15"/>
  </w:num>
  <w:num w:numId="25">
    <w:abstractNumId w:val="30"/>
  </w:num>
  <w:num w:numId="26">
    <w:abstractNumId w:val="4"/>
  </w:num>
  <w:num w:numId="27">
    <w:abstractNumId w:val="14"/>
  </w:num>
  <w:num w:numId="28">
    <w:abstractNumId w:val="25"/>
  </w:num>
  <w:num w:numId="29">
    <w:abstractNumId w:val="16"/>
  </w:num>
  <w:num w:numId="30">
    <w:abstractNumId w:val="23"/>
  </w:num>
  <w:num w:numId="31">
    <w:abstractNumId w:val="5"/>
  </w:num>
  <w:num w:numId="32">
    <w:abstractNumId w:val="6"/>
  </w:num>
  <w:num w:numId="33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52DF"/>
    <w:rsid w:val="00006311"/>
    <w:rsid w:val="00007751"/>
    <w:rsid w:val="0000784E"/>
    <w:rsid w:val="000130CE"/>
    <w:rsid w:val="0002086B"/>
    <w:rsid w:val="00021AEF"/>
    <w:rsid w:val="0002352A"/>
    <w:rsid w:val="00024FD5"/>
    <w:rsid w:val="000308D7"/>
    <w:rsid w:val="000309DA"/>
    <w:rsid w:val="00030A90"/>
    <w:rsid w:val="00032718"/>
    <w:rsid w:val="0003422B"/>
    <w:rsid w:val="00035C86"/>
    <w:rsid w:val="00035D3A"/>
    <w:rsid w:val="00037B5A"/>
    <w:rsid w:val="00041C50"/>
    <w:rsid w:val="00045729"/>
    <w:rsid w:val="00050DD5"/>
    <w:rsid w:val="000534AD"/>
    <w:rsid w:val="000547D6"/>
    <w:rsid w:val="00054D05"/>
    <w:rsid w:val="000556A2"/>
    <w:rsid w:val="000567DC"/>
    <w:rsid w:val="000612D2"/>
    <w:rsid w:val="000616D2"/>
    <w:rsid w:val="00062F1A"/>
    <w:rsid w:val="000630B2"/>
    <w:rsid w:val="00072738"/>
    <w:rsid w:val="00076EAC"/>
    <w:rsid w:val="00083C13"/>
    <w:rsid w:val="000844E5"/>
    <w:rsid w:val="00084859"/>
    <w:rsid w:val="00085D0E"/>
    <w:rsid w:val="0008657D"/>
    <w:rsid w:val="00094548"/>
    <w:rsid w:val="000A0541"/>
    <w:rsid w:val="000A40F0"/>
    <w:rsid w:val="000A4822"/>
    <w:rsid w:val="000A56D4"/>
    <w:rsid w:val="000A5945"/>
    <w:rsid w:val="000B0990"/>
    <w:rsid w:val="000B4333"/>
    <w:rsid w:val="000B4C4F"/>
    <w:rsid w:val="000C1702"/>
    <w:rsid w:val="000C52F2"/>
    <w:rsid w:val="000D54AD"/>
    <w:rsid w:val="000D6617"/>
    <w:rsid w:val="000D6836"/>
    <w:rsid w:val="000D74FD"/>
    <w:rsid w:val="000E0EFF"/>
    <w:rsid w:val="000E154D"/>
    <w:rsid w:val="000E6D7A"/>
    <w:rsid w:val="000F3913"/>
    <w:rsid w:val="000F4F70"/>
    <w:rsid w:val="000F6667"/>
    <w:rsid w:val="00100856"/>
    <w:rsid w:val="001017A4"/>
    <w:rsid w:val="00102521"/>
    <w:rsid w:val="00102CC4"/>
    <w:rsid w:val="0010307C"/>
    <w:rsid w:val="0010318F"/>
    <w:rsid w:val="00104CB0"/>
    <w:rsid w:val="00104E80"/>
    <w:rsid w:val="0010525C"/>
    <w:rsid w:val="00112130"/>
    <w:rsid w:val="001130DA"/>
    <w:rsid w:val="00113A97"/>
    <w:rsid w:val="001171C8"/>
    <w:rsid w:val="00117275"/>
    <w:rsid w:val="00117339"/>
    <w:rsid w:val="00117790"/>
    <w:rsid w:val="00117FF4"/>
    <w:rsid w:val="00123A8F"/>
    <w:rsid w:val="00125BD1"/>
    <w:rsid w:val="0013252C"/>
    <w:rsid w:val="00134951"/>
    <w:rsid w:val="00141830"/>
    <w:rsid w:val="00144759"/>
    <w:rsid w:val="00145DA9"/>
    <w:rsid w:val="001466C7"/>
    <w:rsid w:val="00150615"/>
    <w:rsid w:val="001566E2"/>
    <w:rsid w:val="0015797A"/>
    <w:rsid w:val="0016278C"/>
    <w:rsid w:val="00167300"/>
    <w:rsid w:val="001739EF"/>
    <w:rsid w:val="001759B7"/>
    <w:rsid w:val="00185F31"/>
    <w:rsid w:val="00185FAA"/>
    <w:rsid w:val="0019031D"/>
    <w:rsid w:val="00191441"/>
    <w:rsid w:val="00192DD6"/>
    <w:rsid w:val="0019412F"/>
    <w:rsid w:val="001966BD"/>
    <w:rsid w:val="00197E0C"/>
    <w:rsid w:val="001B1928"/>
    <w:rsid w:val="001C103F"/>
    <w:rsid w:val="001C6893"/>
    <w:rsid w:val="001C695A"/>
    <w:rsid w:val="001D569F"/>
    <w:rsid w:val="001E1939"/>
    <w:rsid w:val="001E2C38"/>
    <w:rsid w:val="001E518E"/>
    <w:rsid w:val="001E6E9C"/>
    <w:rsid w:val="001F3802"/>
    <w:rsid w:val="0020347E"/>
    <w:rsid w:val="00204519"/>
    <w:rsid w:val="00204B3B"/>
    <w:rsid w:val="00206A0C"/>
    <w:rsid w:val="00206D51"/>
    <w:rsid w:val="002073BF"/>
    <w:rsid w:val="0021298A"/>
    <w:rsid w:val="0021444B"/>
    <w:rsid w:val="0022081A"/>
    <w:rsid w:val="002211E2"/>
    <w:rsid w:val="00221395"/>
    <w:rsid w:val="00222EBC"/>
    <w:rsid w:val="00224DBA"/>
    <w:rsid w:val="00230F24"/>
    <w:rsid w:val="00231D1C"/>
    <w:rsid w:val="00233A45"/>
    <w:rsid w:val="00234DCB"/>
    <w:rsid w:val="002356D7"/>
    <w:rsid w:val="00241485"/>
    <w:rsid w:val="00242F13"/>
    <w:rsid w:val="00243754"/>
    <w:rsid w:val="002446D0"/>
    <w:rsid w:val="00247870"/>
    <w:rsid w:val="00251043"/>
    <w:rsid w:val="00252328"/>
    <w:rsid w:val="002539B1"/>
    <w:rsid w:val="00254DCF"/>
    <w:rsid w:val="00256DA2"/>
    <w:rsid w:val="00260E4C"/>
    <w:rsid w:val="00262259"/>
    <w:rsid w:val="002660C4"/>
    <w:rsid w:val="0026675A"/>
    <w:rsid w:val="00267CBA"/>
    <w:rsid w:val="00267E18"/>
    <w:rsid w:val="00270432"/>
    <w:rsid w:val="00271013"/>
    <w:rsid w:val="00271601"/>
    <w:rsid w:val="00275038"/>
    <w:rsid w:val="002759A6"/>
    <w:rsid w:val="00275A35"/>
    <w:rsid w:val="00282971"/>
    <w:rsid w:val="00284DC3"/>
    <w:rsid w:val="0028601F"/>
    <w:rsid w:val="002930BE"/>
    <w:rsid w:val="0029481D"/>
    <w:rsid w:val="002A0F17"/>
    <w:rsid w:val="002A190E"/>
    <w:rsid w:val="002A72DA"/>
    <w:rsid w:val="002A77D8"/>
    <w:rsid w:val="002B0092"/>
    <w:rsid w:val="002B0EF4"/>
    <w:rsid w:val="002B1FB4"/>
    <w:rsid w:val="002B3C1A"/>
    <w:rsid w:val="002B4614"/>
    <w:rsid w:val="002B5DC7"/>
    <w:rsid w:val="002B6E0F"/>
    <w:rsid w:val="002B708D"/>
    <w:rsid w:val="002C0600"/>
    <w:rsid w:val="002C72F9"/>
    <w:rsid w:val="002D2218"/>
    <w:rsid w:val="002D4A55"/>
    <w:rsid w:val="002E39BA"/>
    <w:rsid w:val="002E50F9"/>
    <w:rsid w:val="002F641A"/>
    <w:rsid w:val="00301AD5"/>
    <w:rsid w:val="00301DA9"/>
    <w:rsid w:val="003061BD"/>
    <w:rsid w:val="00307353"/>
    <w:rsid w:val="00314103"/>
    <w:rsid w:val="0032313F"/>
    <w:rsid w:val="00323ED2"/>
    <w:rsid w:val="0032689F"/>
    <w:rsid w:val="00331A4D"/>
    <w:rsid w:val="00331E49"/>
    <w:rsid w:val="00334FD2"/>
    <w:rsid w:val="00337DE6"/>
    <w:rsid w:val="00337FFB"/>
    <w:rsid w:val="00345D34"/>
    <w:rsid w:val="00347B5B"/>
    <w:rsid w:val="00351CC7"/>
    <w:rsid w:val="00353090"/>
    <w:rsid w:val="00354529"/>
    <w:rsid w:val="00362027"/>
    <w:rsid w:val="00381DE3"/>
    <w:rsid w:val="003862D5"/>
    <w:rsid w:val="0039045B"/>
    <w:rsid w:val="00393B9E"/>
    <w:rsid w:val="00395D75"/>
    <w:rsid w:val="003A17B6"/>
    <w:rsid w:val="003A3677"/>
    <w:rsid w:val="003A56AF"/>
    <w:rsid w:val="003A64F5"/>
    <w:rsid w:val="003A6DED"/>
    <w:rsid w:val="003A7138"/>
    <w:rsid w:val="003B7674"/>
    <w:rsid w:val="003B7C7D"/>
    <w:rsid w:val="003C1503"/>
    <w:rsid w:val="003C3949"/>
    <w:rsid w:val="003C50B9"/>
    <w:rsid w:val="003C687F"/>
    <w:rsid w:val="003D136D"/>
    <w:rsid w:val="003D56AE"/>
    <w:rsid w:val="003E35B9"/>
    <w:rsid w:val="003F0249"/>
    <w:rsid w:val="003F1772"/>
    <w:rsid w:val="003F57AF"/>
    <w:rsid w:val="003F776B"/>
    <w:rsid w:val="00401522"/>
    <w:rsid w:val="00403510"/>
    <w:rsid w:val="0041079D"/>
    <w:rsid w:val="00416608"/>
    <w:rsid w:val="00421866"/>
    <w:rsid w:val="00426244"/>
    <w:rsid w:val="004276C2"/>
    <w:rsid w:val="00427AED"/>
    <w:rsid w:val="00430FD4"/>
    <w:rsid w:val="00431541"/>
    <w:rsid w:val="00433A08"/>
    <w:rsid w:val="004441BA"/>
    <w:rsid w:val="00444AE7"/>
    <w:rsid w:val="0044557C"/>
    <w:rsid w:val="004475A1"/>
    <w:rsid w:val="00447AFC"/>
    <w:rsid w:val="0045154D"/>
    <w:rsid w:val="0045248F"/>
    <w:rsid w:val="00452F73"/>
    <w:rsid w:val="00455DF7"/>
    <w:rsid w:val="00463BB3"/>
    <w:rsid w:val="00467BBF"/>
    <w:rsid w:val="00470A0E"/>
    <w:rsid w:val="00470E9D"/>
    <w:rsid w:val="00475297"/>
    <w:rsid w:val="004762A7"/>
    <w:rsid w:val="00476EF1"/>
    <w:rsid w:val="00481A2B"/>
    <w:rsid w:val="00484C51"/>
    <w:rsid w:val="004861D3"/>
    <w:rsid w:val="00493D66"/>
    <w:rsid w:val="00496F8A"/>
    <w:rsid w:val="004A15DF"/>
    <w:rsid w:val="004A67C2"/>
    <w:rsid w:val="004B52FC"/>
    <w:rsid w:val="004B5585"/>
    <w:rsid w:val="004C07E9"/>
    <w:rsid w:val="004C10B7"/>
    <w:rsid w:val="004C2776"/>
    <w:rsid w:val="004C3B48"/>
    <w:rsid w:val="004C67B9"/>
    <w:rsid w:val="004C6FB3"/>
    <w:rsid w:val="004D22DE"/>
    <w:rsid w:val="004D29EE"/>
    <w:rsid w:val="004E0B21"/>
    <w:rsid w:val="004E3781"/>
    <w:rsid w:val="004E5C2A"/>
    <w:rsid w:val="004E7D5C"/>
    <w:rsid w:val="004F033E"/>
    <w:rsid w:val="004F0C44"/>
    <w:rsid w:val="004F5F3D"/>
    <w:rsid w:val="004F62C0"/>
    <w:rsid w:val="0050181F"/>
    <w:rsid w:val="00501E23"/>
    <w:rsid w:val="00503A13"/>
    <w:rsid w:val="0051104F"/>
    <w:rsid w:val="005128DF"/>
    <w:rsid w:val="0051439F"/>
    <w:rsid w:val="00515066"/>
    <w:rsid w:val="00515FBC"/>
    <w:rsid w:val="00517EEA"/>
    <w:rsid w:val="0052180F"/>
    <w:rsid w:val="00522726"/>
    <w:rsid w:val="0052527F"/>
    <w:rsid w:val="00534BE4"/>
    <w:rsid w:val="00534F10"/>
    <w:rsid w:val="005366B6"/>
    <w:rsid w:val="00537564"/>
    <w:rsid w:val="005428DC"/>
    <w:rsid w:val="00542E05"/>
    <w:rsid w:val="00544133"/>
    <w:rsid w:val="00545185"/>
    <w:rsid w:val="0055370A"/>
    <w:rsid w:val="00553F89"/>
    <w:rsid w:val="00555958"/>
    <w:rsid w:val="0055792E"/>
    <w:rsid w:val="005637AC"/>
    <w:rsid w:val="00565321"/>
    <w:rsid w:val="00567C99"/>
    <w:rsid w:val="00574D80"/>
    <w:rsid w:val="00582553"/>
    <w:rsid w:val="00585B36"/>
    <w:rsid w:val="005874BF"/>
    <w:rsid w:val="00590448"/>
    <w:rsid w:val="00590A24"/>
    <w:rsid w:val="00592AB0"/>
    <w:rsid w:val="005A070E"/>
    <w:rsid w:val="005A3DD6"/>
    <w:rsid w:val="005A4FC1"/>
    <w:rsid w:val="005A6170"/>
    <w:rsid w:val="005A72F9"/>
    <w:rsid w:val="005A7C3A"/>
    <w:rsid w:val="005A7C8F"/>
    <w:rsid w:val="005A7CA4"/>
    <w:rsid w:val="005B13F5"/>
    <w:rsid w:val="005B1B1E"/>
    <w:rsid w:val="005B1C83"/>
    <w:rsid w:val="005B7DE5"/>
    <w:rsid w:val="005C0247"/>
    <w:rsid w:val="005C1AF8"/>
    <w:rsid w:val="005C310A"/>
    <w:rsid w:val="005C40C4"/>
    <w:rsid w:val="005C4848"/>
    <w:rsid w:val="005C4DAB"/>
    <w:rsid w:val="005C57E8"/>
    <w:rsid w:val="005D5288"/>
    <w:rsid w:val="005D7A57"/>
    <w:rsid w:val="005E18C8"/>
    <w:rsid w:val="005E7315"/>
    <w:rsid w:val="005E7D91"/>
    <w:rsid w:val="005F31DB"/>
    <w:rsid w:val="005F7D8A"/>
    <w:rsid w:val="00602620"/>
    <w:rsid w:val="00603A67"/>
    <w:rsid w:val="00606992"/>
    <w:rsid w:val="00612334"/>
    <w:rsid w:val="0061237B"/>
    <w:rsid w:val="006154E9"/>
    <w:rsid w:val="006176F6"/>
    <w:rsid w:val="00620024"/>
    <w:rsid w:val="0062073D"/>
    <w:rsid w:val="006207E2"/>
    <w:rsid w:val="0062200B"/>
    <w:rsid w:val="00624231"/>
    <w:rsid w:val="00624D3B"/>
    <w:rsid w:val="0062610F"/>
    <w:rsid w:val="006261D8"/>
    <w:rsid w:val="0063201C"/>
    <w:rsid w:val="00632037"/>
    <w:rsid w:val="00635911"/>
    <w:rsid w:val="006403EF"/>
    <w:rsid w:val="006412EC"/>
    <w:rsid w:val="006427A5"/>
    <w:rsid w:val="0064565E"/>
    <w:rsid w:val="006540E8"/>
    <w:rsid w:val="006548A0"/>
    <w:rsid w:val="00654B7C"/>
    <w:rsid w:val="00663626"/>
    <w:rsid w:val="00666003"/>
    <w:rsid w:val="006662EE"/>
    <w:rsid w:val="006669D7"/>
    <w:rsid w:val="00675E69"/>
    <w:rsid w:val="00676BD4"/>
    <w:rsid w:val="006809FB"/>
    <w:rsid w:val="00682282"/>
    <w:rsid w:val="00683411"/>
    <w:rsid w:val="00684175"/>
    <w:rsid w:val="006856DE"/>
    <w:rsid w:val="00692404"/>
    <w:rsid w:val="00692C7C"/>
    <w:rsid w:val="00692DCC"/>
    <w:rsid w:val="00695025"/>
    <w:rsid w:val="00697F98"/>
    <w:rsid w:val="006A275E"/>
    <w:rsid w:val="006A3324"/>
    <w:rsid w:val="006A3528"/>
    <w:rsid w:val="006A38B6"/>
    <w:rsid w:val="006A5392"/>
    <w:rsid w:val="006A6BCB"/>
    <w:rsid w:val="006B2855"/>
    <w:rsid w:val="006B7249"/>
    <w:rsid w:val="006C1089"/>
    <w:rsid w:val="006C5685"/>
    <w:rsid w:val="006C5829"/>
    <w:rsid w:val="006D0A88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E25FA"/>
    <w:rsid w:val="006E2684"/>
    <w:rsid w:val="006E2E3E"/>
    <w:rsid w:val="006E3B9A"/>
    <w:rsid w:val="006E5F04"/>
    <w:rsid w:val="006F41CC"/>
    <w:rsid w:val="006F4F04"/>
    <w:rsid w:val="006F7DAD"/>
    <w:rsid w:val="00706ABE"/>
    <w:rsid w:val="0071268E"/>
    <w:rsid w:val="0071547F"/>
    <w:rsid w:val="007154F9"/>
    <w:rsid w:val="007236AC"/>
    <w:rsid w:val="0073007D"/>
    <w:rsid w:val="00731A24"/>
    <w:rsid w:val="00736341"/>
    <w:rsid w:val="007368BA"/>
    <w:rsid w:val="00737B0D"/>
    <w:rsid w:val="00743CB5"/>
    <w:rsid w:val="007451E6"/>
    <w:rsid w:val="0074632A"/>
    <w:rsid w:val="007474D8"/>
    <w:rsid w:val="00747660"/>
    <w:rsid w:val="007564AF"/>
    <w:rsid w:val="00760D79"/>
    <w:rsid w:val="00764AC6"/>
    <w:rsid w:val="007710CE"/>
    <w:rsid w:val="00774392"/>
    <w:rsid w:val="00774F47"/>
    <w:rsid w:val="007763E3"/>
    <w:rsid w:val="007764C1"/>
    <w:rsid w:val="00776B92"/>
    <w:rsid w:val="00783083"/>
    <w:rsid w:val="00783F14"/>
    <w:rsid w:val="00794F6D"/>
    <w:rsid w:val="00795739"/>
    <w:rsid w:val="007A27FD"/>
    <w:rsid w:val="007A5831"/>
    <w:rsid w:val="007B269D"/>
    <w:rsid w:val="007B31E9"/>
    <w:rsid w:val="007B5086"/>
    <w:rsid w:val="007B5EE0"/>
    <w:rsid w:val="007B7860"/>
    <w:rsid w:val="007C16BB"/>
    <w:rsid w:val="007C32AE"/>
    <w:rsid w:val="007C3B51"/>
    <w:rsid w:val="007C53FA"/>
    <w:rsid w:val="007D31D3"/>
    <w:rsid w:val="007D3979"/>
    <w:rsid w:val="007E0075"/>
    <w:rsid w:val="007E25DB"/>
    <w:rsid w:val="007E2C26"/>
    <w:rsid w:val="007E5978"/>
    <w:rsid w:val="007E6EC5"/>
    <w:rsid w:val="007F18FE"/>
    <w:rsid w:val="007F2296"/>
    <w:rsid w:val="007F3422"/>
    <w:rsid w:val="007F3D21"/>
    <w:rsid w:val="007F3F90"/>
    <w:rsid w:val="008045C2"/>
    <w:rsid w:val="008055CA"/>
    <w:rsid w:val="008061E9"/>
    <w:rsid w:val="008076DF"/>
    <w:rsid w:val="008079F2"/>
    <w:rsid w:val="00810502"/>
    <w:rsid w:val="008158E1"/>
    <w:rsid w:val="00817AD7"/>
    <w:rsid w:val="00821299"/>
    <w:rsid w:val="008220D4"/>
    <w:rsid w:val="0082210C"/>
    <w:rsid w:val="00830168"/>
    <w:rsid w:val="00842BF0"/>
    <w:rsid w:val="0084387F"/>
    <w:rsid w:val="00856F61"/>
    <w:rsid w:val="008572BD"/>
    <w:rsid w:val="008610AB"/>
    <w:rsid w:val="00861F91"/>
    <w:rsid w:val="0086298C"/>
    <w:rsid w:val="008635FE"/>
    <w:rsid w:val="00865515"/>
    <w:rsid w:val="00866B7B"/>
    <w:rsid w:val="00877D44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5668"/>
    <w:rsid w:val="008B3710"/>
    <w:rsid w:val="008B6BBB"/>
    <w:rsid w:val="008B6D3F"/>
    <w:rsid w:val="008C32FD"/>
    <w:rsid w:val="008C3FA3"/>
    <w:rsid w:val="008C4F30"/>
    <w:rsid w:val="008C71C5"/>
    <w:rsid w:val="008D63A5"/>
    <w:rsid w:val="008D758D"/>
    <w:rsid w:val="008E7990"/>
    <w:rsid w:val="008F0300"/>
    <w:rsid w:val="008F29A7"/>
    <w:rsid w:val="008F3AAA"/>
    <w:rsid w:val="009017AC"/>
    <w:rsid w:val="00905177"/>
    <w:rsid w:val="00907257"/>
    <w:rsid w:val="00912BF3"/>
    <w:rsid w:val="00912E02"/>
    <w:rsid w:val="00913E9B"/>
    <w:rsid w:val="009146DF"/>
    <w:rsid w:val="0091625C"/>
    <w:rsid w:val="00916808"/>
    <w:rsid w:val="00916E65"/>
    <w:rsid w:val="00917DFA"/>
    <w:rsid w:val="00923EA5"/>
    <w:rsid w:val="00925497"/>
    <w:rsid w:val="00931CD8"/>
    <w:rsid w:val="009338A7"/>
    <w:rsid w:val="00937B61"/>
    <w:rsid w:val="00943B1F"/>
    <w:rsid w:val="00945E45"/>
    <w:rsid w:val="0094788B"/>
    <w:rsid w:val="00954D4D"/>
    <w:rsid w:val="0095778F"/>
    <w:rsid w:val="00961554"/>
    <w:rsid w:val="0096342A"/>
    <w:rsid w:val="00964858"/>
    <w:rsid w:val="00970144"/>
    <w:rsid w:val="0097034A"/>
    <w:rsid w:val="00970C04"/>
    <w:rsid w:val="00972494"/>
    <w:rsid w:val="00972527"/>
    <w:rsid w:val="00974735"/>
    <w:rsid w:val="0097674E"/>
    <w:rsid w:val="00981984"/>
    <w:rsid w:val="00981B8C"/>
    <w:rsid w:val="00983A49"/>
    <w:rsid w:val="00991418"/>
    <w:rsid w:val="00992B2C"/>
    <w:rsid w:val="009A297A"/>
    <w:rsid w:val="009A6425"/>
    <w:rsid w:val="009A71B6"/>
    <w:rsid w:val="009B0030"/>
    <w:rsid w:val="009B04C7"/>
    <w:rsid w:val="009B059B"/>
    <w:rsid w:val="009B0D7D"/>
    <w:rsid w:val="009B3E7F"/>
    <w:rsid w:val="009B49B9"/>
    <w:rsid w:val="009B5499"/>
    <w:rsid w:val="009B6C57"/>
    <w:rsid w:val="009C3E69"/>
    <w:rsid w:val="009C4344"/>
    <w:rsid w:val="009C72FE"/>
    <w:rsid w:val="009D1F86"/>
    <w:rsid w:val="009D339F"/>
    <w:rsid w:val="009D4077"/>
    <w:rsid w:val="009D509C"/>
    <w:rsid w:val="009E0FEE"/>
    <w:rsid w:val="009E275F"/>
    <w:rsid w:val="009E522A"/>
    <w:rsid w:val="009E7F63"/>
    <w:rsid w:val="009F1F3F"/>
    <w:rsid w:val="00A006C3"/>
    <w:rsid w:val="00A01094"/>
    <w:rsid w:val="00A03441"/>
    <w:rsid w:val="00A04555"/>
    <w:rsid w:val="00A04951"/>
    <w:rsid w:val="00A11EB3"/>
    <w:rsid w:val="00A21DAB"/>
    <w:rsid w:val="00A2210E"/>
    <w:rsid w:val="00A2684B"/>
    <w:rsid w:val="00A26AB4"/>
    <w:rsid w:val="00A30192"/>
    <w:rsid w:val="00A30379"/>
    <w:rsid w:val="00A31997"/>
    <w:rsid w:val="00A34C33"/>
    <w:rsid w:val="00A46751"/>
    <w:rsid w:val="00A468F8"/>
    <w:rsid w:val="00A46D9C"/>
    <w:rsid w:val="00A5326E"/>
    <w:rsid w:val="00A53D5B"/>
    <w:rsid w:val="00A57447"/>
    <w:rsid w:val="00A579C3"/>
    <w:rsid w:val="00A60456"/>
    <w:rsid w:val="00A634D3"/>
    <w:rsid w:val="00A65D47"/>
    <w:rsid w:val="00A67410"/>
    <w:rsid w:val="00A67A3C"/>
    <w:rsid w:val="00A71991"/>
    <w:rsid w:val="00A71B97"/>
    <w:rsid w:val="00A74FF6"/>
    <w:rsid w:val="00A75087"/>
    <w:rsid w:val="00A75A69"/>
    <w:rsid w:val="00A76952"/>
    <w:rsid w:val="00A82849"/>
    <w:rsid w:val="00A84ABD"/>
    <w:rsid w:val="00A84C3C"/>
    <w:rsid w:val="00A8634F"/>
    <w:rsid w:val="00A91CA8"/>
    <w:rsid w:val="00A970C3"/>
    <w:rsid w:val="00A97448"/>
    <w:rsid w:val="00AA11C7"/>
    <w:rsid w:val="00AA2459"/>
    <w:rsid w:val="00AB36B9"/>
    <w:rsid w:val="00AB4B02"/>
    <w:rsid w:val="00AB6DB1"/>
    <w:rsid w:val="00AC0A3D"/>
    <w:rsid w:val="00AC1429"/>
    <w:rsid w:val="00AC3FA5"/>
    <w:rsid w:val="00AC6391"/>
    <w:rsid w:val="00AD052C"/>
    <w:rsid w:val="00AD0CFA"/>
    <w:rsid w:val="00AD206F"/>
    <w:rsid w:val="00AD32CE"/>
    <w:rsid w:val="00AD4F83"/>
    <w:rsid w:val="00AE27E8"/>
    <w:rsid w:val="00AE4E19"/>
    <w:rsid w:val="00AE58DB"/>
    <w:rsid w:val="00AF178B"/>
    <w:rsid w:val="00B0047E"/>
    <w:rsid w:val="00B02615"/>
    <w:rsid w:val="00B104CA"/>
    <w:rsid w:val="00B165B1"/>
    <w:rsid w:val="00B17DCD"/>
    <w:rsid w:val="00B244A9"/>
    <w:rsid w:val="00B25EA8"/>
    <w:rsid w:val="00B3131A"/>
    <w:rsid w:val="00B34192"/>
    <w:rsid w:val="00B35F91"/>
    <w:rsid w:val="00B40B41"/>
    <w:rsid w:val="00B43B7A"/>
    <w:rsid w:val="00B442E6"/>
    <w:rsid w:val="00B46634"/>
    <w:rsid w:val="00B466D7"/>
    <w:rsid w:val="00B508CE"/>
    <w:rsid w:val="00B52384"/>
    <w:rsid w:val="00B52484"/>
    <w:rsid w:val="00B52AE5"/>
    <w:rsid w:val="00B56FD5"/>
    <w:rsid w:val="00B60370"/>
    <w:rsid w:val="00B6491E"/>
    <w:rsid w:val="00B651A6"/>
    <w:rsid w:val="00B65284"/>
    <w:rsid w:val="00B67830"/>
    <w:rsid w:val="00B7261B"/>
    <w:rsid w:val="00B74CEF"/>
    <w:rsid w:val="00B80F18"/>
    <w:rsid w:val="00B83EF9"/>
    <w:rsid w:val="00B8716F"/>
    <w:rsid w:val="00B92A63"/>
    <w:rsid w:val="00B94C16"/>
    <w:rsid w:val="00B971BA"/>
    <w:rsid w:val="00BA12AC"/>
    <w:rsid w:val="00BA2C5C"/>
    <w:rsid w:val="00BB556E"/>
    <w:rsid w:val="00BC379D"/>
    <w:rsid w:val="00BC639B"/>
    <w:rsid w:val="00BC75E5"/>
    <w:rsid w:val="00BD323D"/>
    <w:rsid w:val="00BD517F"/>
    <w:rsid w:val="00BE1B22"/>
    <w:rsid w:val="00BE2BED"/>
    <w:rsid w:val="00BE3588"/>
    <w:rsid w:val="00BE5640"/>
    <w:rsid w:val="00BE76CB"/>
    <w:rsid w:val="00BF31FA"/>
    <w:rsid w:val="00BF3BE5"/>
    <w:rsid w:val="00C00715"/>
    <w:rsid w:val="00C0731B"/>
    <w:rsid w:val="00C07F50"/>
    <w:rsid w:val="00C101F7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6B52"/>
    <w:rsid w:val="00C306D2"/>
    <w:rsid w:val="00C31F2B"/>
    <w:rsid w:val="00C417DF"/>
    <w:rsid w:val="00C44B5D"/>
    <w:rsid w:val="00C47042"/>
    <w:rsid w:val="00C51DDA"/>
    <w:rsid w:val="00C52E59"/>
    <w:rsid w:val="00C613BC"/>
    <w:rsid w:val="00C62D7D"/>
    <w:rsid w:val="00C652A6"/>
    <w:rsid w:val="00C6776C"/>
    <w:rsid w:val="00C722CB"/>
    <w:rsid w:val="00C74587"/>
    <w:rsid w:val="00C76493"/>
    <w:rsid w:val="00C77E6A"/>
    <w:rsid w:val="00C82D3E"/>
    <w:rsid w:val="00C8605B"/>
    <w:rsid w:val="00C861FC"/>
    <w:rsid w:val="00C8631F"/>
    <w:rsid w:val="00C932E8"/>
    <w:rsid w:val="00C94F05"/>
    <w:rsid w:val="00C975E8"/>
    <w:rsid w:val="00CA0A6C"/>
    <w:rsid w:val="00CA292C"/>
    <w:rsid w:val="00CA3D6D"/>
    <w:rsid w:val="00CA6AC8"/>
    <w:rsid w:val="00CA6FAD"/>
    <w:rsid w:val="00CB2130"/>
    <w:rsid w:val="00CB5EB5"/>
    <w:rsid w:val="00CB6E87"/>
    <w:rsid w:val="00CB72E2"/>
    <w:rsid w:val="00CC163A"/>
    <w:rsid w:val="00CC37AA"/>
    <w:rsid w:val="00CC40FF"/>
    <w:rsid w:val="00CC42C9"/>
    <w:rsid w:val="00CC5707"/>
    <w:rsid w:val="00CC57F1"/>
    <w:rsid w:val="00CC658F"/>
    <w:rsid w:val="00CD01AA"/>
    <w:rsid w:val="00CD01D7"/>
    <w:rsid w:val="00CD24F8"/>
    <w:rsid w:val="00CD4733"/>
    <w:rsid w:val="00CD4A36"/>
    <w:rsid w:val="00CD6790"/>
    <w:rsid w:val="00CE0A82"/>
    <w:rsid w:val="00CE2D4E"/>
    <w:rsid w:val="00CE3376"/>
    <w:rsid w:val="00CE358E"/>
    <w:rsid w:val="00CE36C2"/>
    <w:rsid w:val="00CE37B6"/>
    <w:rsid w:val="00CE4B4B"/>
    <w:rsid w:val="00CE4DF7"/>
    <w:rsid w:val="00CE6083"/>
    <w:rsid w:val="00CF5B59"/>
    <w:rsid w:val="00D04408"/>
    <w:rsid w:val="00D076E3"/>
    <w:rsid w:val="00D10AD3"/>
    <w:rsid w:val="00D111CD"/>
    <w:rsid w:val="00D11A0E"/>
    <w:rsid w:val="00D142D5"/>
    <w:rsid w:val="00D14396"/>
    <w:rsid w:val="00D143D8"/>
    <w:rsid w:val="00D17E59"/>
    <w:rsid w:val="00D2301D"/>
    <w:rsid w:val="00D23476"/>
    <w:rsid w:val="00D24D38"/>
    <w:rsid w:val="00D25059"/>
    <w:rsid w:val="00D26347"/>
    <w:rsid w:val="00D32D57"/>
    <w:rsid w:val="00D35D39"/>
    <w:rsid w:val="00D377E4"/>
    <w:rsid w:val="00D4331F"/>
    <w:rsid w:val="00D439B9"/>
    <w:rsid w:val="00D47673"/>
    <w:rsid w:val="00D51375"/>
    <w:rsid w:val="00D51381"/>
    <w:rsid w:val="00D52B81"/>
    <w:rsid w:val="00D53A7D"/>
    <w:rsid w:val="00D53B8F"/>
    <w:rsid w:val="00D57295"/>
    <w:rsid w:val="00D7037B"/>
    <w:rsid w:val="00D71068"/>
    <w:rsid w:val="00D74B6C"/>
    <w:rsid w:val="00D93322"/>
    <w:rsid w:val="00DA555A"/>
    <w:rsid w:val="00DB0333"/>
    <w:rsid w:val="00DB0AFD"/>
    <w:rsid w:val="00DB3681"/>
    <w:rsid w:val="00DB4D3B"/>
    <w:rsid w:val="00DB68AB"/>
    <w:rsid w:val="00DB7CB6"/>
    <w:rsid w:val="00DC14DF"/>
    <w:rsid w:val="00DC2CB3"/>
    <w:rsid w:val="00DD6D44"/>
    <w:rsid w:val="00DE20B4"/>
    <w:rsid w:val="00DE32FD"/>
    <w:rsid w:val="00DE36DE"/>
    <w:rsid w:val="00DE5C40"/>
    <w:rsid w:val="00DF4EB3"/>
    <w:rsid w:val="00E017D2"/>
    <w:rsid w:val="00E02180"/>
    <w:rsid w:val="00E02FB4"/>
    <w:rsid w:val="00E03585"/>
    <w:rsid w:val="00E0562A"/>
    <w:rsid w:val="00E1027E"/>
    <w:rsid w:val="00E11781"/>
    <w:rsid w:val="00E153E4"/>
    <w:rsid w:val="00E16099"/>
    <w:rsid w:val="00E16C15"/>
    <w:rsid w:val="00E21281"/>
    <w:rsid w:val="00E24318"/>
    <w:rsid w:val="00E25E75"/>
    <w:rsid w:val="00E30507"/>
    <w:rsid w:val="00E31665"/>
    <w:rsid w:val="00E37D0F"/>
    <w:rsid w:val="00E421F3"/>
    <w:rsid w:val="00E4333A"/>
    <w:rsid w:val="00E45CDA"/>
    <w:rsid w:val="00E47038"/>
    <w:rsid w:val="00E53AE4"/>
    <w:rsid w:val="00E5420E"/>
    <w:rsid w:val="00E561AF"/>
    <w:rsid w:val="00E57D28"/>
    <w:rsid w:val="00E61F8B"/>
    <w:rsid w:val="00E64CC7"/>
    <w:rsid w:val="00E71429"/>
    <w:rsid w:val="00E75DB2"/>
    <w:rsid w:val="00E812E9"/>
    <w:rsid w:val="00E85883"/>
    <w:rsid w:val="00E87AA1"/>
    <w:rsid w:val="00E91794"/>
    <w:rsid w:val="00EA032A"/>
    <w:rsid w:val="00EA0368"/>
    <w:rsid w:val="00EA320A"/>
    <w:rsid w:val="00EA51C0"/>
    <w:rsid w:val="00EA55D6"/>
    <w:rsid w:val="00EA7456"/>
    <w:rsid w:val="00EB014E"/>
    <w:rsid w:val="00EB1124"/>
    <w:rsid w:val="00EB392A"/>
    <w:rsid w:val="00EB3C17"/>
    <w:rsid w:val="00EB560C"/>
    <w:rsid w:val="00EB7637"/>
    <w:rsid w:val="00EC0C4D"/>
    <w:rsid w:val="00EC114B"/>
    <w:rsid w:val="00EC2F38"/>
    <w:rsid w:val="00EC434C"/>
    <w:rsid w:val="00ED3A52"/>
    <w:rsid w:val="00ED3B52"/>
    <w:rsid w:val="00EE0211"/>
    <w:rsid w:val="00EE1133"/>
    <w:rsid w:val="00EE1D90"/>
    <w:rsid w:val="00EE1FE7"/>
    <w:rsid w:val="00EF00DF"/>
    <w:rsid w:val="00EF0BC7"/>
    <w:rsid w:val="00EF1A34"/>
    <w:rsid w:val="00EF43A0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20487"/>
    <w:rsid w:val="00F2413B"/>
    <w:rsid w:val="00F26847"/>
    <w:rsid w:val="00F324CC"/>
    <w:rsid w:val="00F33D95"/>
    <w:rsid w:val="00F340B3"/>
    <w:rsid w:val="00F36663"/>
    <w:rsid w:val="00F41BA1"/>
    <w:rsid w:val="00F44F34"/>
    <w:rsid w:val="00F45366"/>
    <w:rsid w:val="00F54087"/>
    <w:rsid w:val="00F56274"/>
    <w:rsid w:val="00F60A60"/>
    <w:rsid w:val="00F62058"/>
    <w:rsid w:val="00F664B8"/>
    <w:rsid w:val="00F67898"/>
    <w:rsid w:val="00F71D4E"/>
    <w:rsid w:val="00F73B66"/>
    <w:rsid w:val="00F75E02"/>
    <w:rsid w:val="00F76020"/>
    <w:rsid w:val="00F7668D"/>
    <w:rsid w:val="00F77CBB"/>
    <w:rsid w:val="00F869FF"/>
    <w:rsid w:val="00F86F0F"/>
    <w:rsid w:val="00F9145D"/>
    <w:rsid w:val="00F930C2"/>
    <w:rsid w:val="00F95D34"/>
    <w:rsid w:val="00F967D7"/>
    <w:rsid w:val="00FA2B26"/>
    <w:rsid w:val="00FA6603"/>
    <w:rsid w:val="00FC2399"/>
    <w:rsid w:val="00FC2F31"/>
    <w:rsid w:val="00FC3DCF"/>
    <w:rsid w:val="00FC7E7F"/>
    <w:rsid w:val="00FD2FF5"/>
    <w:rsid w:val="00FD5E04"/>
    <w:rsid w:val="00FD7B0C"/>
    <w:rsid w:val="00FE039D"/>
    <w:rsid w:val="00FE0B86"/>
    <w:rsid w:val="00FE6387"/>
    <w:rsid w:val="00FE64FE"/>
    <w:rsid w:val="00FE7D82"/>
    <w:rsid w:val="00FF2DA6"/>
    <w:rsid w:val="00FF4062"/>
    <w:rsid w:val="00FF4F9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kuspuk.org/cms/lib02/AK01001921/Centricity/Domain/114/Instruction%20Sheets1stRJune.pdf" TargetMode="External"/><Relationship Id="rId21" Type="http://schemas.openxmlformats.org/officeDocument/2006/relationships/hyperlink" Target="http://www.kuspuk.org/cms/lib02/AK01001921/Centricity/Domain/114/BP-3311-1R%20June.pdf" TargetMode="External"/><Relationship Id="rId22" Type="http://schemas.openxmlformats.org/officeDocument/2006/relationships/hyperlink" Target="http://www.kuspuk.org/cms/lib02/AK01001921/Centricity/Domain/114/BP-4030-1stR%20June.pdf" TargetMode="External"/><Relationship Id="rId23" Type="http://schemas.openxmlformats.org/officeDocument/2006/relationships/hyperlink" Target="http://www.kuspuk.org/cms/lib02/AK01001921/Centricity/Domain/114/BP-4111.2-1stR%20June.pdf" TargetMode="External"/><Relationship Id="rId24" Type="http://schemas.openxmlformats.org/officeDocument/2006/relationships/hyperlink" Target="http://www.kuspuk.org/cms/lib02/AK01001921/Centricity/Domain/114/BP-4115-1stR%20June.pdf" TargetMode="External"/><Relationship Id="rId25" Type="http://schemas.openxmlformats.org/officeDocument/2006/relationships/hyperlink" Target="http://www.kuspuk.org/cms/lib02/AK01001921/Centricity/Domain/114/BP-4131-CL-1stR%20June.pdf" TargetMode="External"/><Relationship Id="rId26" Type="http://schemas.openxmlformats.org/officeDocument/2006/relationships/hyperlink" Target="http://www.kuspuk.org/cms/lib02/AK01001921/Centricity/Domain/114/BP-5040-1stR%20June.pdf" TargetMode="External"/><Relationship Id="rId27" Type="http://schemas.openxmlformats.org/officeDocument/2006/relationships/hyperlink" Target="http://www.kuspuk.org/cms/lib02/AK01001921/Centricity/Domain/114/BP-5112.6.1stR%20June.pdf" TargetMode="External"/><Relationship Id="rId28" Type="http://schemas.openxmlformats.org/officeDocument/2006/relationships/hyperlink" Target="http://www.kuspuk.org/cms/lib02/AK01001921/Centricity/Domain/114/BP-5142.3-1stR%20June.pdf" TargetMode="External"/><Relationship Id="rId29" Type="http://schemas.openxmlformats.org/officeDocument/2006/relationships/hyperlink" Target="https://www.kuspuk.org/cms/lib/AK01001921/Centricity/Domain/114/8320%20BP%20AP%20E%20revMay30.2017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kuspuk.org/cms/lib02/AK01001921/Centricity/Domain/114/2017-18-Calendar-Approved.xls" TargetMode="External"/><Relationship Id="rId31" Type="http://schemas.openxmlformats.org/officeDocument/2006/relationships/hyperlink" Target="http://www.kuspuk.org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kuspuk.org/cms/lib02/AK01001921/Centricity/Domain/114/%20%205.9.17%20Minutes.docx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uspuk.org/cms/lib02/AK01001921/Centricity/Domain/114/6.1.17%20MtgNotice.pdf" TargetMode="Externa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kuspuk.org/cms/lib02/AK01001921/Centricity/Domain/114/Supt%20June2017.pdf" TargetMode="External"/><Relationship Id="rId11" Type="http://schemas.openxmlformats.org/officeDocument/2006/relationships/hyperlink" Target="http://www.kuspuk.org/cms/lib02/AK01001921/Centricity/Domain/114/Technology.pdf" TargetMode="External"/><Relationship Id="rId12" Type="http://schemas.openxmlformats.org/officeDocument/2006/relationships/hyperlink" Target="https://www.kuspuk.org/cms/lib/AK01001921/Centricity/Domain/114/Finance%20June_1_2017.pdf" TargetMode="External"/><Relationship Id="rId13" Type="http://schemas.openxmlformats.org/officeDocument/2006/relationships/hyperlink" Target="https://www.kuspuk.org/cms/lib/AK01001921/Centricity/Domain/114/Maintenance%20June2017_SRV%20Igap.pdf" TargetMode="External"/><Relationship Id="rId14" Type="http://schemas.openxmlformats.org/officeDocument/2006/relationships/hyperlink" Target="http://www.kuspuk.org/cms/lib02/AK01001921/Centricity/Domain/114/BP%20AP%203310%202ndR.pdf" TargetMode="External"/><Relationship Id="rId15" Type="http://schemas.openxmlformats.org/officeDocument/2006/relationships/hyperlink" Target="http://www.kuspuk.org/cms/lib02/AK01001921/Centricity/Domain/114/BP%205141.41%202nd%20R.pdf" TargetMode="External"/><Relationship Id="rId16" Type="http://schemas.openxmlformats.org/officeDocument/2006/relationships/hyperlink" Target="http://www.kuspuk.org/cms/lib02/AK01001921/Centricity/Domain/114/5145.15%20BP%202ndR.pdf" TargetMode="External"/><Relationship Id="rId17" Type="http://schemas.openxmlformats.org/officeDocument/2006/relationships/hyperlink" Target="http://www.kuspuk.org/cms/lib02/AK01001921/Centricity/Domain/114/%20Sharing%20the%20BMorgan%20SpiritRecipients.doc" TargetMode="External"/><Relationship Id="rId18" Type="http://schemas.openxmlformats.org/officeDocument/2006/relationships/hyperlink" Target="http://www.kuspuk.org/cms/lib02/AK01001921/Centricity/Domain/114/%20BoardRecognitionMay.docx" TargetMode="External"/><Relationship Id="rId19" Type="http://schemas.openxmlformats.org/officeDocument/2006/relationships/hyperlink" Target="https://www.kuspuk.org/cms/lib/AK01001921/Centricity/Domain/114/FY18%20Budget%20ProjBudgetMtgAPPROVEDJune1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716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4789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45</cp:revision>
  <cp:lastPrinted>2017-05-23T16:36:00Z</cp:lastPrinted>
  <dcterms:created xsi:type="dcterms:W3CDTF">2017-05-01T19:29:00Z</dcterms:created>
  <dcterms:modified xsi:type="dcterms:W3CDTF">2017-06-01T23:05:00Z</dcterms:modified>
</cp:coreProperties>
</file>